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46" w:rsidRPr="008F3BB0" w:rsidRDefault="004A0046" w:rsidP="004A0046">
      <w:pPr>
        <w:pStyle w:val="4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83590" cy="914400"/>
            <wp:effectExtent l="19050" t="0" r="0" b="0"/>
            <wp:docPr id="1" name="Рисунок 1" descr="rrremontnenski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rremontnenskireg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46" w:rsidRPr="008F3BB0" w:rsidRDefault="004A0046" w:rsidP="004A0046">
      <w:pPr>
        <w:pStyle w:val="a6"/>
        <w:jc w:val="center"/>
        <w:rPr>
          <w:sz w:val="24"/>
          <w:szCs w:val="24"/>
        </w:rPr>
      </w:pPr>
      <w:r w:rsidRPr="008F3BB0">
        <w:rPr>
          <w:sz w:val="24"/>
          <w:szCs w:val="24"/>
        </w:rPr>
        <w:t>Ростовская область</w:t>
      </w:r>
    </w:p>
    <w:p w:rsidR="004A0046" w:rsidRPr="008F3BB0" w:rsidRDefault="004A0046" w:rsidP="004A0046">
      <w:pPr>
        <w:pStyle w:val="a6"/>
        <w:jc w:val="center"/>
        <w:rPr>
          <w:sz w:val="24"/>
          <w:szCs w:val="24"/>
        </w:rPr>
      </w:pPr>
      <w:r w:rsidRPr="008F3BB0">
        <w:rPr>
          <w:sz w:val="24"/>
          <w:szCs w:val="24"/>
        </w:rPr>
        <w:t>Ремонтненский район</w:t>
      </w:r>
    </w:p>
    <w:p w:rsidR="004A0046" w:rsidRPr="008F3BB0" w:rsidRDefault="004A0046" w:rsidP="004A0046">
      <w:pPr>
        <w:pStyle w:val="a6"/>
        <w:jc w:val="center"/>
        <w:rPr>
          <w:sz w:val="24"/>
          <w:szCs w:val="24"/>
        </w:rPr>
      </w:pPr>
      <w:r w:rsidRPr="008F3BB0">
        <w:rPr>
          <w:sz w:val="24"/>
          <w:szCs w:val="24"/>
        </w:rPr>
        <w:t>Администрация Денисовского сельского поселения</w:t>
      </w:r>
    </w:p>
    <w:p w:rsidR="004A0046" w:rsidRPr="008F3BB0" w:rsidRDefault="004A0046" w:rsidP="004A0046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046" w:rsidRPr="004A0046" w:rsidRDefault="004A0046" w:rsidP="004A00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0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A0046" w:rsidRPr="004A0046" w:rsidRDefault="004A0046" w:rsidP="004A0046">
      <w:pPr>
        <w:rPr>
          <w:rFonts w:ascii="Times New Roman" w:hAnsi="Times New Roman" w:cs="Times New Roman"/>
          <w:sz w:val="24"/>
          <w:szCs w:val="24"/>
        </w:rPr>
      </w:pPr>
    </w:p>
    <w:p w:rsidR="004A0046" w:rsidRPr="004A0046" w:rsidRDefault="004A0046" w:rsidP="004A0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05.07</w:t>
      </w:r>
      <w:r w:rsidRPr="004A0046">
        <w:rPr>
          <w:rFonts w:ascii="Times New Roman" w:hAnsi="Times New Roman" w:cs="Times New Roman"/>
          <w:b/>
          <w:sz w:val="24"/>
          <w:szCs w:val="24"/>
        </w:rPr>
        <w:t xml:space="preserve">.2016                                              п.Денисовский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90</w:t>
      </w:r>
    </w:p>
    <w:p w:rsidR="00DA6F88" w:rsidRPr="004A0046" w:rsidRDefault="00DA6F88" w:rsidP="00114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58FA" w:rsidRPr="00F07DEE" w:rsidRDefault="00773E41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отчетов </w:t>
      </w:r>
      <w:r w:rsidR="006358FA" w:rsidRPr="00F07DEE">
        <w:rPr>
          <w:rFonts w:ascii="Times New Roman" w:hAnsi="Times New Roman" w:cs="Times New Roman"/>
          <w:b/>
          <w:sz w:val="24"/>
          <w:szCs w:val="24"/>
        </w:rPr>
        <w:t>о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 </w:t>
      </w:r>
      <w:r w:rsidR="006358FA" w:rsidRPr="00F07DEE">
        <w:rPr>
          <w:rFonts w:ascii="Times New Roman" w:hAnsi="Times New Roman" w:cs="Times New Roman"/>
          <w:b/>
          <w:sz w:val="24"/>
          <w:szCs w:val="24"/>
        </w:rPr>
        <w:t xml:space="preserve">финансировании </w:t>
      </w:r>
    </w:p>
    <w:p w:rsidR="00773E41" w:rsidRPr="00F07DEE" w:rsidRDefault="006358FA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>и освоении проводимых мероприятий</w:t>
      </w:r>
      <w:r w:rsidRPr="00F07D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3E41" w:rsidRPr="00F07DEE" w:rsidRDefault="006358FA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 xml:space="preserve">по муниципальным </w:t>
      </w:r>
      <w:r w:rsidR="00773E41" w:rsidRPr="00F07DEE">
        <w:rPr>
          <w:rFonts w:ascii="Times New Roman" w:hAnsi="Times New Roman" w:cs="Times New Roman"/>
          <w:b/>
          <w:sz w:val="24"/>
          <w:szCs w:val="24"/>
        </w:rPr>
        <w:t>программ</w:t>
      </w:r>
      <w:r w:rsidRPr="00F07DEE">
        <w:rPr>
          <w:rFonts w:ascii="Times New Roman" w:hAnsi="Times New Roman" w:cs="Times New Roman"/>
          <w:b/>
          <w:sz w:val="24"/>
          <w:szCs w:val="24"/>
        </w:rPr>
        <w:t>ам</w:t>
      </w:r>
      <w:r w:rsidR="00773E41" w:rsidRPr="00F07D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0046">
        <w:rPr>
          <w:rFonts w:ascii="Times New Roman" w:hAnsi="Times New Roman" w:cs="Times New Roman"/>
          <w:b/>
          <w:sz w:val="24"/>
          <w:szCs w:val="24"/>
        </w:rPr>
        <w:t>за 1 полугодие 2016</w:t>
      </w:r>
      <w:r w:rsidR="001E4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E41" w:rsidRPr="00F07DEE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73E41" w:rsidRPr="00F07DEE" w:rsidRDefault="00773E41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>в Денисовском сельском поселении</w:t>
      </w:r>
      <w:r w:rsidRPr="00F0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E41" w:rsidRPr="00F07DEE" w:rsidRDefault="00773E41" w:rsidP="00773E41">
      <w:pPr>
        <w:rPr>
          <w:rFonts w:ascii="Times New Roman" w:hAnsi="Times New Roman" w:cs="Times New Roman"/>
          <w:sz w:val="24"/>
          <w:szCs w:val="24"/>
        </w:rPr>
      </w:pPr>
    </w:p>
    <w:p w:rsidR="00773E41" w:rsidRPr="00F07DEE" w:rsidRDefault="00773E41" w:rsidP="00773E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73E41" w:rsidRPr="00F07DEE" w:rsidRDefault="00773E41" w:rsidP="00773E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Денисовского</w:t>
      </w:r>
      <w:r w:rsidR="00094085" w:rsidRPr="00F07DEE">
        <w:rPr>
          <w:rFonts w:ascii="Times New Roman" w:hAnsi="Times New Roman" w:cs="Times New Roman"/>
          <w:sz w:val="24"/>
          <w:szCs w:val="24"/>
        </w:rPr>
        <w:t xml:space="preserve"> сельского поселения от 19.09.2013</w:t>
      </w:r>
      <w:r w:rsidR="003F3719" w:rsidRPr="00F07DEE">
        <w:rPr>
          <w:rFonts w:ascii="Times New Roman" w:hAnsi="Times New Roman" w:cs="Times New Roman"/>
          <w:sz w:val="24"/>
          <w:szCs w:val="24"/>
        </w:rPr>
        <w:t xml:space="preserve"> г № </w:t>
      </w:r>
      <w:r w:rsidR="00094085" w:rsidRPr="00F07DEE">
        <w:rPr>
          <w:rFonts w:ascii="Times New Roman" w:hAnsi="Times New Roman" w:cs="Times New Roman"/>
          <w:sz w:val="24"/>
          <w:szCs w:val="24"/>
        </w:rPr>
        <w:t>10</w:t>
      </w:r>
      <w:r w:rsidR="003F3719" w:rsidRPr="00F07DEE">
        <w:rPr>
          <w:rFonts w:ascii="Times New Roman" w:hAnsi="Times New Roman" w:cs="Times New Roman"/>
          <w:sz w:val="24"/>
          <w:szCs w:val="24"/>
        </w:rPr>
        <w:t>4</w:t>
      </w:r>
      <w:r w:rsidRPr="00F07DEE">
        <w:rPr>
          <w:rFonts w:ascii="Times New Roman" w:hAnsi="Times New Roman" w:cs="Times New Roman"/>
          <w:sz w:val="24"/>
          <w:szCs w:val="24"/>
        </w:rPr>
        <w:t xml:space="preserve"> «О</w:t>
      </w:r>
      <w:r w:rsidR="00094085" w:rsidRPr="00F07DEE">
        <w:rPr>
          <w:rFonts w:ascii="Times New Roman" w:hAnsi="Times New Roman" w:cs="Times New Roman"/>
          <w:sz w:val="24"/>
          <w:szCs w:val="24"/>
        </w:rPr>
        <w:t>б утверждении  Порядка</w:t>
      </w:r>
      <w:r w:rsidRPr="00F07DEE">
        <w:rPr>
          <w:rFonts w:ascii="Times New Roman" w:hAnsi="Times New Roman" w:cs="Times New Roman"/>
          <w:sz w:val="24"/>
          <w:szCs w:val="24"/>
        </w:rPr>
        <w:t xml:space="preserve"> </w:t>
      </w:r>
      <w:r w:rsidR="00094085" w:rsidRPr="00F07DEE">
        <w:rPr>
          <w:rFonts w:ascii="Times New Roman" w:hAnsi="Times New Roman" w:cs="Times New Roman"/>
          <w:sz w:val="24"/>
          <w:szCs w:val="24"/>
        </w:rPr>
        <w:t>разработки, реализации</w:t>
      </w:r>
      <w:r w:rsidRPr="00F07DEE">
        <w:rPr>
          <w:rFonts w:ascii="Times New Roman" w:hAnsi="Times New Roman" w:cs="Times New Roman"/>
          <w:sz w:val="24"/>
          <w:szCs w:val="24"/>
        </w:rPr>
        <w:t xml:space="preserve"> </w:t>
      </w:r>
      <w:r w:rsidR="003F3719" w:rsidRPr="00F07DEE">
        <w:rPr>
          <w:rFonts w:ascii="Times New Roman" w:hAnsi="Times New Roman" w:cs="Times New Roman"/>
          <w:sz w:val="24"/>
          <w:szCs w:val="24"/>
        </w:rPr>
        <w:t>и</w:t>
      </w:r>
      <w:r w:rsidRPr="00F07DEE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муниципальных программ</w:t>
      </w:r>
      <w:r w:rsidR="00094085" w:rsidRPr="00F07DEE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поселения</w:t>
      </w:r>
      <w:r w:rsidRPr="00F07DEE">
        <w:rPr>
          <w:rFonts w:ascii="Times New Roman" w:hAnsi="Times New Roman" w:cs="Times New Roman"/>
          <w:sz w:val="24"/>
          <w:szCs w:val="24"/>
        </w:rPr>
        <w:t>»</w:t>
      </w:r>
    </w:p>
    <w:p w:rsidR="00773E41" w:rsidRPr="00F07DEE" w:rsidRDefault="00773E41" w:rsidP="00773E4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73E41" w:rsidRPr="00F07DEE" w:rsidRDefault="00773E41" w:rsidP="00773E4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DE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773E41" w:rsidRPr="00F07DEE" w:rsidRDefault="00773E41" w:rsidP="00773E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73E41" w:rsidRPr="00F07DEE" w:rsidRDefault="00773E41" w:rsidP="002162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Pr="00F07DEE">
        <w:rPr>
          <w:rFonts w:ascii="Times New Roman" w:hAnsi="Times New Roman" w:cs="Times New Roman"/>
          <w:sz w:val="24"/>
          <w:szCs w:val="24"/>
        </w:rPr>
        <w:t>«</w:t>
      </w:r>
      <w:r w:rsidR="00094085" w:rsidRPr="00F07DEE">
        <w:rPr>
          <w:rFonts w:ascii="Times New Roman" w:hAnsi="Times New Roman" w:cs="Times New Roman"/>
          <w:color w:val="000000"/>
          <w:sz w:val="24"/>
          <w:szCs w:val="24"/>
        </w:rPr>
        <w:t>Развитие культуры на 2014-2020 годы</w:t>
      </w:r>
      <w:r w:rsidRPr="00F07DEE">
        <w:rPr>
          <w:rFonts w:ascii="Times New Roman" w:hAnsi="Times New Roman" w:cs="Times New Roman"/>
          <w:sz w:val="24"/>
          <w:szCs w:val="24"/>
        </w:rPr>
        <w:t xml:space="preserve">», утвержденной постановлением Администрации </w:t>
      </w:r>
      <w:r w:rsidR="003F3719" w:rsidRPr="00F07DEE">
        <w:rPr>
          <w:rFonts w:ascii="Times New Roman" w:hAnsi="Times New Roman" w:cs="Times New Roman"/>
          <w:sz w:val="24"/>
          <w:szCs w:val="24"/>
        </w:rPr>
        <w:t>Денисовского</w:t>
      </w:r>
      <w:r w:rsidRPr="00F07DEE">
        <w:rPr>
          <w:rFonts w:ascii="Times New Roman" w:hAnsi="Times New Roman" w:cs="Times New Roman"/>
          <w:sz w:val="24"/>
          <w:szCs w:val="24"/>
        </w:rPr>
        <w:t xml:space="preserve"> сель</w:t>
      </w:r>
      <w:r w:rsidR="00094085" w:rsidRPr="00F07DEE">
        <w:rPr>
          <w:rFonts w:ascii="Times New Roman" w:hAnsi="Times New Roman" w:cs="Times New Roman"/>
          <w:sz w:val="24"/>
          <w:szCs w:val="24"/>
        </w:rPr>
        <w:t>ского поселения от 10.10.2013 года  №117</w:t>
      </w:r>
      <w:r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</w:t>
      </w:r>
      <w:r w:rsidR="0009408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Денисовского сельского поселения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094085" w:rsidRPr="00F07DEE">
        <w:rPr>
          <w:rFonts w:ascii="Times New Roman" w:hAnsi="Times New Roman" w:cs="Times New Roman"/>
          <w:sz w:val="24"/>
          <w:szCs w:val="24"/>
        </w:rPr>
        <w:t>Р</w:t>
      </w:r>
      <w:r w:rsidR="003F3719" w:rsidRPr="00F07DEE">
        <w:rPr>
          <w:rFonts w:ascii="Times New Roman" w:hAnsi="Times New Roman" w:cs="Times New Roman"/>
          <w:sz w:val="24"/>
          <w:szCs w:val="24"/>
        </w:rPr>
        <w:t xml:space="preserve">азвитие культуры </w:t>
      </w:r>
      <w:r w:rsidR="00094085" w:rsidRPr="00F07DEE">
        <w:rPr>
          <w:rFonts w:ascii="Times New Roman" w:hAnsi="Times New Roman" w:cs="Times New Roman"/>
          <w:sz w:val="24"/>
          <w:szCs w:val="24"/>
        </w:rPr>
        <w:t>на 2014 – 2020</w:t>
      </w:r>
      <w:r w:rsidR="003F3719" w:rsidRPr="00F07DEE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216272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7D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2016 года </w:t>
      </w:r>
      <w:r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 xml:space="preserve">1 к настоящему постановлению. </w:t>
      </w:r>
    </w:p>
    <w:p w:rsidR="00773E41" w:rsidRPr="00F07DEE" w:rsidRDefault="00773E41" w:rsidP="00773E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2. 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DA6F25" w:rsidRPr="00F07DEE">
        <w:rPr>
          <w:rFonts w:ascii="Times New Roman" w:hAnsi="Times New Roman" w:cs="Times New Roman"/>
          <w:sz w:val="24"/>
          <w:szCs w:val="24"/>
        </w:rPr>
        <w:t>«</w:t>
      </w:r>
      <w:r w:rsidR="009459E2" w:rsidRPr="00F07D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="009459E2" w:rsidRPr="00F07DE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на 2010-2014 годы», утвержденной постановлением Администрации Денисо</w:t>
      </w:r>
      <w:r w:rsidR="009459E2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10.10.2013 года  №116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«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459E2" w:rsidRPr="00F07DEE">
        <w:rPr>
          <w:rFonts w:ascii="Times New Roman" w:hAnsi="Times New Roman" w:cs="Times New Roman"/>
          <w:sz w:val="24"/>
          <w:szCs w:val="24"/>
        </w:rPr>
        <w:t>транспортной системы» на 2014-2020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годы</w:t>
      </w:r>
      <w:r w:rsidR="009459E2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216272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2016 года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DA6F25" w:rsidRPr="00F07DEE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773E41" w:rsidRPr="00F07DEE" w:rsidRDefault="00773E41" w:rsidP="003F1F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3.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DA6F25" w:rsidRPr="00F07DEE">
        <w:rPr>
          <w:rFonts w:ascii="Times New Roman" w:hAnsi="Times New Roman" w:cs="Times New Roman"/>
          <w:sz w:val="24"/>
          <w:szCs w:val="24"/>
        </w:rPr>
        <w:t>«</w:t>
      </w:r>
      <w:r w:rsidR="009459E2" w:rsidRPr="00F07DE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качественными жилищно-коммунальными услугами населения</w:t>
      </w:r>
      <w:r w:rsidR="009459E2" w:rsidRPr="00F07DEE">
        <w:rPr>
          <w:rFonts w:ascii="Times New Roman" w:hAnsi="Times New Roman" w:cs="Times New Roman"/>
          <w:color w:val="000000"/>
          <w:sz w:val="24"/>
          <w:szCs w:val="24"/>
        </w:rPr>
        <w:t xml:space="preserve"> Денисовского сельского поселения</w:t>
      </w:r>
      <w:r w:rsidR="009459E2" w:rsidRPr="00F07DEE">
        <w:rPr>
          <w:rFonts w:ascii="Times New Roman" w:eastAsia="Times New Roman" w:hAnsi="Times New Roman" w:cs="Times New Roman"/>
          <w:sz w:val="24"/>
          <w:szCs w:val="24"/>
        </w:rPr>
        <w:t xml:space="preserve"> на 2014-2020</w:t>
      </w:r>
      <w:r w:rsidR="00DA6F25" w:rsidRPr="00F07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F25" w:rsidRPr="00F07DEE">
        <w:rPr>
          <w:rFonts w:ascii="Times New Roman" w:eastAsia="Times New Roman" w:hAnsi="Times New Roman" w:cs="Times New Roman"/>
          <w:sz w:val="24"/>
          <w:szCs w:val="24"/>
        </w:rPr>
        <w:lastRenderedPageBreak/>
        <w:t>годы</w:t>
      </w:r>
      <w:r w:rsidR="00DA6F25" w:rsidRPr="00F07DEE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Денисовского сельского поселе</w:t>
      </w:r>
      <w:r w:rsidR="00A9595E" w:rsidRPr="00F07DEE">
        <w:rPr>
          <w:rFonts w:ascii="Times New Roman" w:hAnsi="Times New Roman" w:cs="Times New Roman"/>
          <w:sz w:val="24"/>
          <w:szCs w:val="24"/>
        </w:rPr>
        <w:t>ния о</w:t>
      </w:r>
      <w:r w:rsidR="009459E2" w:rsidRPr="00F07DEE">
        <w:rPr>
          <w:rFonts w:ascii="Times New Roman" w:hAnsi="Times New Roman" w:cs="Times New Roman"/>
          <w:sz w:val="24"/>
          <w:szCs w:val="24"/>
        </w:rPr>
        <w:t>т 10.10.2013 года  № 114</w:t>
      </w:r>
      <w:r w:rsidR="00A9595E" w:rsidRPr="00F07DEE">
        <w:rPr>
          <w:rFonts w:ascii="Times New Roman" w:hAnsi="Times New Roman" w:cs="Times New Roman"/>
          <w:sz w:val="24"/>
          <w:szCs w:val="24"/>
        </w:rPr>
        <w:t xml:space="preserve"> «</w:t>
      </w:r>
      <w:r w:rsidR="009459E2" w:rsidRPr="00F07DEE">
        <w:rPr>
          <w:rFonts w:ascii="Times New Roman" w:hAnsi="Times New Roman" w:cs="Times New Roman"/>
          <w:sz w:val="24"/>
          <w:szCs w:val="24"/>
        </w:rPr>
        <w:t>Об утверждении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</w:t>
      </w:r>
      <w:r w:rsidR="009459E2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Денисовского сельского поселения </w:t>
      </w:r>
      <w:r w:rsidR="009459E2" w:rsidRPr="00F07DEE">
        <w:rPr>
          <w:rFonts w:ascii="Times New Roman" w:hAnsi="Times New Roman" w:cs="Times New Roman"/>
          <w:sz w:val="24"/>
          <w:szCs w:val="24"/>
        </w:rPr>
        <w:t>«</w:t>
      </w:r>
      <w:r w:rsidR="009459E2" w:rsidRPr="00F07DE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качественными жилищно-коммунальными услугами населения</w:t>
      </w:r>
      <w:r w:rsidR="009459E2" w:rsidRPr="00F07DEE">
        <w:rPr>
          <w:rFonts w:ascii="Times New Roman" w:hAnsi="Times New Roman" w:cs="Times New Roman"/>
          <w:color w:val="000000"/>
          <w:sz w:val="24"/>
          <w:szCs w:val="24"/>
        </w:rPr>
        <w:t xml:space="preserve"> Денисовского сельского поселения</w:t>
      </w:r>
      <w:r w:rsidR="009459E2" w:rsidRPr="00F07DEE">
        <w:rPr>
          <w:rFonts w:ascii="Times New Roman" w:eastAsia="Times New Roman" w:hAnsi="Times New Roman" w:cs="Times New Roman"/>
          <w:sz w:val="24"/>
          <w:szCs w:val="24"/>
        </w:rPr>
        <w:t xml:space="preserve"> на 2014-2020 годы</w:t>
      </w:r>
      <w:r w:rsidR="00216272" w:rsidRPr="00F07DE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2016 года </w:t>
      </w:r>
      <w:r w:rsidR="001E4F66">
        <w:rPr>
          <w:rFonts w:ascii="Times New Roman" w:hAnsi="Times New Roman" w:cs="Times New Roman"/>
          <w:sz w:val="24"/>
          <w:szCs w:val="24"/>
        </w:rPr>
        <w:t>0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DA6F25" w:rsidRPr="00F07DEE">
        <w:rPr>
          <w:rFonts w:ascii="Times New Roman" w:hAnsi="Times New Roman" w:cs="Times New Roman"/>
          <w:sz w:val="24"/>
          <w:szCs w:val="24"/>
        </w:rPr>
        <w:t>3 к настоящему постановлению.</w:t>
      </w:r>
    </w:p>
    <w:p w:rsidR="00773E41" w:rsidRPr="00F07DEE" w:rsidRDefault="00773E41" w:rsidP="003F1F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4.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DA6F25" w:rsidRPr="00F07DEE">
        <w:rPr>
          <w:rFonts w:ascii="Times New Roman" w:hAnsi="Times New Roman" w:cs="Times New Roman"/>
          <w:sz w:val="24"/>
          <w:szCs w:val="24"/>
        </w:rPr>
        <w:t>«</w:t>
      </w:r>
      <w:r w:rsidR="003F1F38" w:rsidRPr="00F07DEE">
        <w:rPr>
          <w:rFonts w:ascii="Times New Roman" w:hAnsi="Times New Roman" w:cs="Times New Roman"/>
          <w:sz w:val="24"/>
          <w:szCs w:val="24"/>
        </w:rPr>
        <w:t>Развитие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 </w:t>
      </w:r>
      <w:r w:rsidR="006017C9" w:rsidRPr="00F07DEE">
        <w:rPr>
          <w:rFonts w:ascii="Times New Roman" w:hAnsi="Times New Roman" w:cs="Times New Roman"/>
          <w:sz w:val="24"/>
          <w:szCs w:val="24"/>
        </w:rPr>
        <w:t>на 2014-2020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год</w:t>
      </w:r>
      <w:r w:rsidR="00DA6F25" w:rsidRPr="00F07DE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A6F25" w:rsidRPr="00F07DEE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Денисовского сельского п</w:t>
      </w:r>
      <w:r w:rsidR="006017C9" w:rsidRPr="00F07DEE">
        <w:rPr>
          <w:rFonts w:ascii="Times New Roman" w:hAnsi="Times New Roman" w:cs="Times New Roman"/>
          <w:sz w:val="24"/>
          <w:szCs w:val="24"/>
        </w:rPr>
        <w:t>оселения от 10.10.2013 года  № 112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</w:t>
      </w:r>
      <w:r w:rsidR="006017C9" w:rsidRPr="00F07DEE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 </w:t>
      </w:r>
      <w:r w:rsidR="006017C9" w:rsidRPr="00F07DEE">
        <w:rPr>
          <w:rFonts w:ascii="Times New Roman" w:hAnsi="Times New Roman" w:cs="Times New Roman"/>
          <w:sz w:val="24"/>
          <w:szCs w:val="24"/>
        </w:rPr>
        <w:t>на 2014-2020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год</w:t>
      </w:r>
      <w:r w:rsidR="003F1F38" w:rsidRPr="00F07DE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B70A18" w:rsidRPr="00F07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2016 года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DA6F25" w:rsidRPr="00F07DEE">
        <w:rPr>
          <w:rFonts w:ascii="Times New Roman" w:hAnsi="Times New Roman" w:cs="Times New Roman"/>
          <w:sz w:val="24"/>
          <w:szCs w:val="24"/>
        </w:rPr>
        <w:t>4 к настоящему постановлению.</w:t>
      </w:r>
    </w:p>
    <w:p w:rsidR="00773E41" w:rsidRPr="00F07DEE" w:rsidRDefault="003F1F38" w:rsidP="0060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5. </w:t>
      </w:r>
      <w:r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Pr="00F07DEE">
        <w:rPr>
          <w:rFonts w:ascii="Times New Roman" w:hAnsi="Times New Roman" w:cs="Times New Roman"/>
          <w:sz w:val="24"/>
          <w:szCs w:val="24"/>
        </w:rPr>
        <w:t>«</w:t>
      </w:r>
      <w:r w:rsidR="006017C9" w:rsidRPr="00F07DEE">
        <w:rPr>
          <w:rFonts w:ascii="Times New Roman" w:hAnsi="Times New Roman" w:cs="Times New Roman"/>
          <w:color w:val="000000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07DEE">
        <w:rPr>
          <w:rFonts w:ascii="Times New Roman" w:hAnsi="Times New Roman" w:cs="Times New Roman"/>
          <w:sz w:val="24"/>
          <w:szCs w:val="24"/>
          <w:u w:val="single"/>
        </w:rPr>
        <w:t xml:space="preserve">», </w:t>
      </w:r>
      <w:r w:rsidRPr="00F07DEE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Денисовского с</w:t>
      </w:r>
      <w:r w:rsidR="006017C9" w:rsidRPr="00F07DEE">
        <w:rPr>
          <w:rFonts w:ascii="Times New Roman" w:hAnsi="Times New Roman" w:cs="Times New Roman"/>
          <w:sz w:val="24"/>
          <w:szCs w:val="24"/>
        </w:rPr>
        <w:t>ельского поселения от 10.10.2013 года  № 115</w:t>
      </w:r>
      <w:r w:rsidRPr="00F07DEE">
        <w:rPr>
          <w:rFonts w:ascii="Times New Roman" w:hAnsi="Times New Roman" w:cs="Times New Roman"/>
          <w:sz w:val="24"/>
          <w:szCs w:val="24"/>
        </w:rPr>
        <w:t xml:space="preserve"> «</w:t>
      </w:r>
      <w:r w:rsidR="006017C9" w:rsidRPr="00F07DEE">
        <w:rPr>
          <w:rFonts w:ascii="Times New Roman" w:hAnsi="Times New Roman" w:cs="Times New Roman"/>
          <w:sz w:val="24"/>
          <w:szCs w:val="24"/>
        </w:rPr>
        <w:t>Об утверждении</w:t>
      </w:r>
      <w:r w:rsidR="006017C9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</w:t>
      </w:r>
      <w:r w:rsidR="006017C9"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 «</w:t>
      </w:r>
      <w:r w:rsidR="006017C9" w:rsidRPr="00F07DEE">
        <w:rPr>
          <w:rFonts w:ascii="Times New Roman" w:hAnsi="Times New Roman" w:cs="Times New Roman"/>
          <w:color w:val="000000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F64FA7" w:rsidRPr="00F07DEE">
        <w:rPr>
          <w:rFonts w:ascii="Times New Roman" w:hAnsi="Times New Roman" w:cs="Times New Roman"/>
          <w:sz w:val="24"/>
          <w:szCs w:val="24"/>
        </w:rPr>
        <w:t>»</w:t>
      </w:r>
      <w:r w:rsidR="00B70A18" w:rsidRPr="00F07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DEE">
        <w:rPr>
          <w:rFonts w:ascii="Times New Roman" w:hAnsi="Times New Roman" w:cs="Times New Roman"/>
          <w:sz w:val="24"/>
          <w:szCs w:val="24"/>
        </w:rPr>
        <w:t xml:space="preserve">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2016 года </w:t>
      </w:r>
      <w:r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Pr="00F07DEE">
        <w:rPr>
          <w:rFonts w:ascii="Times New Roman" w:hAnsi="Times New Roman" w:cs="Times New Roman"/>
          <w:sz w:val="24"/>
          <w:szCs w:val="24"/>
        </w:rPr>
        <w:t>5 к настоящему постановлению</w:t>
      </w:r>
      <w:r w:rsidR="00773E41" w:rsidRPr="00F07DEE">
        <w:rPr>
          <w:rFonts w:ascii="Times New Roman" w:hAnsi="Times New Roman" w:cs="Times New Roman"/>
          <w:sz w:val="24"/>
          <w:szCs w:val="24"/>
        </w:rPr>
        <w:t>.</w:t>
      </w:r>
    </w:p>
    <w:p w:rsidR="003F1F38" w:rsidRPr="00F07DEE" w:rsidRDefault="003F1F38" w:rsidP="003F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1" w:rsidRPr="00F07DEE" w:rsidRDefault="00773E41" w:rsidP="006358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6. 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3F1F38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</w:t>
      </w:r>
      <w:r w:rsidR="00F64FA7" w:rsidRPr="00F07DEE">
        <w:rPr>
          <w:rFonts w:ascii="Times New Roman" w:hAnsi="Times New Roman" w:cs="Times New Roman"/>
          <w:sz w:val="24"/>
          <w:szCs w:val="24"/>
        </w:rPr>
        <w:t>на 2014-2020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годы», утвержденной постановлением Администрации Денисо</w:t>
      </w:r>
      <w:r w:rsidR="00F64FA7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03.03.2014 года  № 35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3F1F38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Социальная поддержка граждан на 2014-2020 годы»</w:t>
      </w:r>
      <w:r w:rsidR="003F1F38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B70A18" w:rsidRPr="00F07D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1F38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2016 года </w:t>
      </w:r>
      <w:r w:rsidR="003F1F38" w:rsidRPr="00F07DEE">
        <w:rPr>
          <w:rFonts w:ascii="Times New Roman" w:hAnsi="Times New Roman" w:cs="Times New Roman"/>
          <w:sz w:val="24"/>
          <w:szCs w:val="24"/>
        </w:rPr>
        <w:t>согласно приложе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6358FA" w:rsidRPr="00F07DEE">
        <w:rPr>
          <w:rFonts w:ascii="Times New Roman" w:hAnsi="Times New Roman" w:cs="Times New Roman"/>
          <w:sz w:val="24"/>
          <w:szCs w:val="24"/>
        </w:rPr>
        <w:t>6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F07DEE">
        <w:rPr>
          <w:rFonts w:ascii="Times New Roman" w:hAnsi="Times New Roman" w:cs="Times New Roman"/>
          <w:sz w:val="24"/>
          <w:szCs w:val="24"/>
        </w:rPr>
        <w:t>.</w:t>
      </w:r>
    </w:p>
    <w:p w:rsidR="00274E73" w:rsidRPr="00F07DEE" w:rsidRDefault="00274E73" w:rsidP="00F64F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7.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плана  реализации муниципальной  программы 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преступности», утвержденной постановлением Администрации Денисовского сельского поселения от 10.10.2013 года  № 118 «Об утверждении</w:t>
      </w:r>
      <w:r w:rsidR="00F64FA7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муниципальной  программы 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="00F64FA7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E6121A" w:rsidRPr="00E61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2016 года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F64FA7" w:rsidRPr="00F07DEE">
        <w:rPr>
          <w:rFonts w:ascii="Times New Roman" w:hAnsi="Times New Roman" w:cs="Times New Roman"/>
          <w:sz w:val="24"/>
          <w:szCs w:val="24"/>
        </w:rPr>
        <w:t>7 к настоящему постановлению.</w:t>
      </w:r>
    </w:p>
    <w:p w:rsidR="00D72DFE" w:rsidRPr="00F07DEE" w:rsidRDefault="00D72DFE" w:rsidP="00D72D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           8. Утвердить отчет об исполнении плана  реализации муниципальной  программы Денисовского сельского поселения </w:t>
      </w:r>
      <w:r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F07DEE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Денисо</w:t>
      </w:r>
      <w:r w:rsidR="00F64FA7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10.10.2013 года  № 119</w:t>
      </w:r>
      <w:r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муниципальной  программы 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2016 года </w:t>
      </w:r>
      <w:r w:rsidRPr="00F07DEE">
        <w:rPr>
          <w:rFonts w:ascii="Times New Roman" w:hAnsi="Times New Roman" w:cs="Times New Roman"/>
          <w:sz w:val="24"/>
          <w:szCs w:val="24"/>
        </w:rPr>
        <w:t>согласно приложе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F64FA7" w:rsidRPr="00F07DEE">
        <w:rPr>
          <w:rFonts w:ascii="Times New Roman" w:hAnsi="Times New Roman" w:cs="Times New Roman"/>
          <w:sz w:val="24"/>
          <w:szCs w:val="24"/>
        </w:rPr>
        <w:t>8</w:t>
      </w:r>
      <w:r w:rsidRPr="00F07D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72DFE" w:rsidRPr="00F07DEE" w:rsidRDefault="00D72DFE" w:rsidP="00D574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    9. Утвердить отчет об исполнении плана  реализации муниципальной  программы Денисовского сельского поселения </w:t>
      </w:r>
      <w:r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07DEE">
        <w:rPr>
          <w:rFonts w:ascii="Times New Roman" w:hAnsi="Times New Roman" w:cs="Times New Roman"/>
          <w:sz w:val="24"/>
          <w:szCs w:val="24"/>
        </w:rPr>
        <w:t xml:space="preserve">», </w:t>
      </w:r>
      <w:r w:rsidRPr="00F07DEE">
        <w:rPr>
          <w:rFonts w:ascii="Times New Roman" w:hAnsi="Times New Roman" w:cs="Times New Roman"/>
          <w:sz w:val="24"/>
          <w:szCs w:val="24"/>
        </w:rPr>
        <w:lastRenderedPageBreak/>
        <w:t>утвержденной постановлением Администрации Денисо</w:t>
      </w:r>
      <w:r w:rsidR="00F64FA7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10.10.2013 года  №111</w:t>
      </w:r>
      <w:r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муниципальной  программы Денисовского сельского поселения </w:t>
      </w:r>
      <w:r w:rsidR="008D0E06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D0E06" w:rsidRPr="00F07DEE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2016 года </w:t>
      </w:r>
      <w:r w:rsidRPr="00F07DEE">
        <w:rPr>
          <w:rFonts w:ascii="Times New Roman" w:hAnsi="Times New Roman" w:cs="Times New Roman"/>
          <w:sz w:val="24"/>
          <w:szCs w:val="24"/>
        </w:rPr>
        <w:t>согласно приложе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8D0E06" w:rsidRPr="00F07DEE">
        <w:rPr>
          <w:rFonts w:ascii="Times New Roman" w:hAnsi="Times New Roman" w:cs="Times New Roman"/>
          <w:sz w:val="24"/>
          <w:szCs w:val="24"/>
        </w:rPr>
        <w:t>9</w:t>
      </w:r>
      <w:r w:rsidRPr="00F07D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773E41" w:rsidRPr="00F07DEE" w:rsidRDefault="00D72DFE" w:rsidP="006358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10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. Отчеты 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об исполнении плана  реализации 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муниципальных программах </w:t>
      </w:r>
      <w:r w:rsidR="004A0046">
        <w:rPr>
          <w:rFonts w:ascii="Times New Roman" w:hAnsi="Times New Roman" w:cs="Times New Roman"/>
          <w:sz w:val="24"/>
          <w:szCs w:val="24"/>
        </w:rPr>
        <w:t xml:space="preserve">за 1 полугодие  2016 года 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составлены сектором экономики и финансов Администрации 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Денисовского 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сельского поселения  в соответствии с </w:t>
      </w:r>
      <w:r w:rsidR="008D0E06" w:rsidRPr="00F07DEE">
        <w:rPr>
          <w:rFonts w:ascii="Times New Roman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 Денисовского сельского поселения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6358FA" w:rsidRPr="00F07DEE">
        <w:rPr>
          <w:rFonts w:ascii="Times New Roman" w:hAnsi="Times New Roman" w:cs="Times New Roman"/>
          <w:sz w:val="24"/>
          <w:szCs w:val="24"/>
        </w:rPr>
        <w:t>Денисовского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8D0E06" w:rsidRPr="00F07DEE">
        <w:rPr>
          <w:rFonts w:ascii="Times New Roman" w:hAnsi="Times New Roman" w:cs="Times New Roman"/>
          <w:sz w:val="24"/>
          <w:szCs w:val="24"/>
        </w:rPr>
        <w:t>о поселения от 19</w:t>
      </w:r>
      <w:r w:rsidR="006358FA" w:rsidRPr="00F07DEE">
        <w:rPr>
          <w:rFonts w:ascii="Times New Roman" w:hAnsi="Times New Roman" w:cs="Times New Roman"/>
          <w:sz w:val="24"/>
          <w:szCs w:val="24"/>
        </w:rPr>
        <w:t>.0</w:t>
      </w:r>
      <w:r w:rsidR="008D0E06" w:rsidRPr="00F07DEE">
        <w:rPr>
          <w:rFonts w:ascii="Times New Roman" w:hAnsi="Times New Roman" w:cs="Times New Roman"/>
          <w:sz w:val="24"/>
          <w:szCs w:val="24"/>
        </w:rPr>
        <w:t>9.2013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 г № </w:t>
      </w:r>
      <w:r w:rsidR="008D0E06" w:rsidRPr="00F07DEE">
        <w:rPr>
          <w:rFonts w:ascii="Times New Roman" w:hAnsi="Times New Roman" w:cs="Times New Roman"/>
          <w:sz w:val="24"/>
          <w:szCs w:val="24"/>
        </w:rPr>
        <w:t>10</w:t>
      </w:r>
      <w:r w:rsidR="006358FA" w:rsidRPr="00F07DEE">
        <w:rPr>
          <w:rFonts w:ascii="Times New Roman" w:hAnsi="Times New Roman" w:cs="Times New Roman"/>
          <w:sz w:val="24"/>
          <w:szCs w:val="24"/>
        </w:rPr>
        <w:t>4</w:t>
      </w:r>
      <w:r w:rsidR="00773E41" w:rsidRPr="00F07DEE">
        <w:rPr>
          <w:rFonts w:ascii="Times New Roman" w:hAnsi="Times New Roman" w:cs="Times New Roman"/>
          <w:sz w:val="24"/>
          <w:szCs w:val="24"/>
        </w:rPr>
        <w:t>.</w:t>
      </w:r>
    </w:p>
    <w:p w:rsidR="00773E41" w:rsidRPr="00F07DEE" w:rsidRDefault="00D72DFE" w:rsidP="00773E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11</w:t>
      </w:r>
      <w:r w:rsidR="004A0046">
        <w:rPr>
          <w:rFonts w:ascii="Times New Roman" w:hAnsi="Times New Roman" w:cs="Times New Roman"/>
          <w:sz w:val="24"/>
          <w:szCs w:val="24"/>
        </w:rPr>
        <w:t>. Контроль за ис</w:t>
      </w:r>
      <w:r w:rsidR="00773E41" w:rsidRPr="00F07DEE">
        <w:rPr>
          <w:rFonts w:ascii="Times New Roman" w:hAnsi="Times New Roman" w:cs="Times New Roman"/>
          <w:sz w:val="24"/>
          <w:szCs w:val="24"/>
        </w:rPr>
        <w:t>полнением постановления оставляю за собой.</w:t>
      </w:r>
    </w:p>
    <w:p w:rsidR="00773E41" w:rsidRPr="00F07DEE" w:rsidRDefault="00773E41" w:rsidP="00773E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58FA" w:rsidRPr="00F07DEE" w:rsidRDefault="006358FA" w:rsidP="00773E4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358FA" w:rsidRPr="00F07DEE" w:rsidRDefault="006358FA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6358FA" w:rsidRPr="00F07DEE" w:rsidRDefault="006358FA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6358FA" w:rsidRPr="00F07DEE" w:rsidRDefault="006358FA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4A0046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Глава</w:t>
      </w:r>
      <w:r w:rsidR="006358FA" w:rsidRPr="00F07DEE">
        <w:rPr>
          <w:rFonts w:ascii="Times New Roman" w:hAnsi="Times New Roman" w:cs="Times New Roman"/>
          <w:sz w:val="24"/>
          <w:szCs w:val="24"/>
          <w:lang w:eastAsia="ar-SA"/>
        </w:rPr>
        <w:t xml:space="preserve"> Денисовского сельского поселения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О.А.Апанасенко</w:t>
      </w: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1E7" w:rsidRPr="00F07DEE" w:rsidRDefault="002A766A" w:rsidP="002A766A">
      <w:pPr>
        <w:tabs>
          <w:tab w:val="left" w:pos="2475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F07DEE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2A766A" w:rsidRPr="00F07DEE" w:rsidRDefault="002A766A" w:rsidP="002A766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  <w:sectPr w:rsidR="002A766A" w:rsidRPr="00F07DEE" w:rsidSect="002F4A8A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2A766A" w:rsidRPr="00F07DEE" w:rsidRDefault="002A766A" w:rsidP="002A766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Pr="00F07DEE">
        <w:rPr>
          <w:rFonts w:ascii="Times New Roman" w:hAnsi="Times New Roman" w:cs="Times New Roman"/>
          <w:sz w:val="24"/>
          <w:szCs w:val="24"/>
        </w:rPr>
        <w:t>1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2A766A" w:rsidRPr="00F07DEE" w:rsidRDefault="00D405A6" w:rsidP="002A76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05.07.2016г. № 90</w:t>
      </w:r>
    </w:p>
    <w:p w:rsidR="005603D0" w:rsidRPr="00F07DEE" w:rsidRDefault="005603D0" w:rsidP="008D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3D0" w:rsidRPr="00F07DEE" w:rsidRDefault="005603D0" w:rsidP="00560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03D0" w:rsidRPr="00F07DEE" w:rsidRDefault="005603D0" w:rsidP="008D0E06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="008D0E06"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E06"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«Развитие культуры на 2014-2020 годы»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, отчетный период </w:t>
      </w:r>
      <w:r w:rsidR="00F05103" w:rsidRPr="00F07DEE">
        <w:rPr>
          <w:rFonts w:ascii="Times New Roman" w:hAnsi="Times New Roman" w:cs="Times New Roman"/>
          <w:sz w:val="24"/>
          <w:szCs w:val="24"/>
        </w:rPr>
        <w:t>-</w:t>
      </w:r>
      <w:r w:rsidR="00D405A6">
        <w:rPr>
          <w:rFonts w:ascii="Times New Roman" w:hAnsi="Times New Roman" w:cs="Times New Roman"/>
          <w:sz w:val="24"/>
          <w:szCs w:val="24"/>
        </w:rPr>
        <w:t>1 полугодие 2016г.</w:t>
      </w:r>
    </w:p>
    <w:p w:rsidR="005603D0" w:rsidRPr="00F07DEE" w:rsidRDefault="005603D0" w:rsidP="005603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5603D0" w:rsidRPr="00F07DEE" w:rsidTr="003B7D87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3B7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3B7D87"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бюджета на реализацию </w:t>
            </w:r>
            <w:r w:rsidR="003B7D87"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5603D0" w:rsidRPr="00F07DEE" w:rsidTr="003B7D87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B7D87" w:rsidRPr="00F07DEE" w:rsidRDefault="003B7D87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F05103" w:rsidRPr="00F07DEE" w:rsidRDefault="00D405A6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F0510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3D0" w:rsidRPr="00F07DEE" w:rsidTr="003B7D8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03D0" w:rsidRPr="00F07DEE" w:rsidTr="003B7D8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8D0E06" w:rsidRPr="00F07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E06" w:rsidRPr="00F07DEE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обслуживания населения</w:t>
            </w:r>
          </w:p>
        </w:tc>
      </w:tr>
      <w:tr w:rsidR="003B7D87" w:rsidRPr="00F07DEE" w:rsidTr="003B7D8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3B7D87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3B7D87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: развитие библиотечного дела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0C6FB0" w:rsidP="00B61DC3">
            <w:pPr>
              <w:pStyle w:val="ab"/>
              <w:snapToGrid w:val="0"/>
              <w:jc w:val="both"/>
            </w:pPr>
            <w:r>
              <w:t xml:space="preserve"> МК</w:t>
            </w:r>
            <w:r w:rsidR="003B7D87" w:rsidRPr="00F07DEE">
              <w:t>УК «Денисовская ПБ»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3B7D87" w:rsidP="003B7D87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Times New Roman" w:hAnsi="Times New Roman" w:cs="Times New Roman"/>
              </w:rPr>
              <w:t>высокий уровень качества и доступности услуг библиотек;</w:t>
            </w:r>
          </w:p>
          <w:p w:rsidR="003B7D87" w:rsidRPr="00F07DEE" w:rsidRDefault="003B7D87" w:rsidP="003B7D87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Times New Roman" w:hAnsi="Times New Roman" w:cs="Times New Roman"/>
              </w:rPr>
              <w:t>улучшение укомплектованности библиотечных фондов;</w:t>
            </w:r>
          </w:p>
          <w:p w:rsidR="003B7D87" w:rsidRPr="00F07DEE" w:rsidRDefault="003B7D87" w:rsidP="003B7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 xml:space="preserve">высокий уровень сохранности и </w:t>
            </w:r>
            <w:r w:rsidRPr="00F07DEE">
              <w:rPr>
                <w:rFonts w:ascii="Times New Roman" w:hAnsi="Times New Roman" w:cs="Times New Roman"/>
              </w:rPr>
              <w:lastRenderedPageBreak/>
              <w:t>эффективности использования библиотечных фондов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E6121A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3B7D87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D405A6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0C6FB0" w:rsidRDefault="00D405A6" w:rsidP="005603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D405A6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3B7D87" w:rsidRPr="00F07DEE" w:rsidTr="003B7D8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3B7D87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3B7D87" w:rsidP="008D0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2 .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досуга и обеспечение жителей услугами организаций культуры</w:t>
            </w:r>
          </w:p>
        </w:tc>
      </w:tr>
      <w:tr w:rsidR="003B7D87" w:rsidRPr="00F07DEE" w:rsidTr="003B7D8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3B7D87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3B7D87" w:rsidP="005603D0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: Содействие развитию сферы культуры поселения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3B7D87" w:rsidP="00B61DC3">
            <w:pPr>
              <w:pStyle w:val="ab"/>
              <w:snapToGrid w:val="0"/>
              <w:jc w:val="both"/>
            </w:pPr>
            <w:r w:rsidRPr="00F07DEE">
              <w:rPr>
                <w:color w:val="000000"/>
              </w:rPr>
              <w:t>МКУК «Денисовский СДК»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3B7D87" w:rsidP="00F05103">
            <w:pPr>
              <w:pStyle w:val="ConsPlusCell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F07DEE">
              <w:rPr>
                <w:rFonts w:ascii="Times New Roman" w:hAnsi="Times New Roman" w:cs="Times New Roman"/>
                <w:kern w:val="1"/>
                <w:lang w:eastAsia="hi-IN" w:bidi="hi-IN"/>
              </w:rPr>
              <w:t>повышение качества муниципального управления и эффективности расходования бюджетных средств</w:t>
            </w:r>
            <w:r w:rsidR="00F05103" w:rsidRPr="00F07DEE">
              <w:rPr>
                <w:rFonts w:ascii="Times New Roman" w:hAnsi="Times New Roman" w:cs="Times New Roman"/>
                <w:kern w:val="1"/>
                <w:lang w:eastAsia="hi-IN" w:bidi="hi-IN"/>
              </w:rPr>
              <w:t>;</w:t>
            </w:r>
          </w:p>
          <w:p w:rsidR="003B7D87" w:rsidRPr="00F07DEE" w:rsidRDefault="00F05103" w:rsidP="00F05103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 перевод отрасли на инновационный путь развития, превращение культуры в наиболее современную и привлекательную сферу  общественной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E6121A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3B7D87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D405A6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D405A6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D405A6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</w:tbl>
    <w:p w:rsidR="00F05103" w:rsidRPr="00F07DEE" w:rsidRDefault="00F05103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2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2B2B3E" w:rsidRPr="00F07DEE" w:rsidRDefault="00D405A6" w:rsidP="002B2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05.07.2016г. № 90</w:t>
      </w:r>
    </w:p>
    <w:p w:rsidR="002A766A" w:rsidRPr="00F07DEE" w:rsidRDefault="002A766A" w:rsidP="002A766A">
      <w:pPr>
        <w:tabs>
          <w:tab w:val="left" w:pos="6615"/>
        </w:tabs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5103" w:rsidRPr="00F07DEE" w:rsidRDefault="00F05103" w:rsidP="00F05103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«Развитие транспортной системы» на 2014-2020 годы»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>1 полугодие 2016г.</w:t>
      </w:r>
    </w:p>
    <w:p w:rsidR="00F05103" w:rsidRPr="00F07DEE" w:rsidRDefault="00F05103" w:rsidP="00F051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F05103" w:rsidRPr="00F07DEE" w:rsidTr="00B61DC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F05103" w:rsidRPr="00F07DEE" w:rsidTr="00B61DC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F05103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F0510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03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10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311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="00311928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F0510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: </w:t>
            </w:r>
            <w:r w:rsidR="00024474"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3119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F05103" w:rsidP="00B61DC3">
            <w:pPr>
              <w:pStyle w:val="ab"/>
              <w:snapToGrid w:val="0"/>
              <w:jc w:val="both"/>
            </w:pPr>
            <w:r w:rsidRPr="00F07DEE">
              <w:t xml:space="preserve"> </w:t>
            </w:r>
            <w:r w:rsidR="00024474"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68679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автомобильных дорог в соответствии с нормативными требованиями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311928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мероприятие:капитальный ремонт автомобильных дорог общего пользования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искусственных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D405A6">
            <w:pPr>
              <w:pStyle w:val="ab"/>
              <w:snapToGrid w:val="0"/>
              <w:jc w:val="both"/>
            </w:pPr>
            <w:r w:rsidRPr="00F07DEE">
              <w:lastRenderedPageBreak/>
              <w:t xml:space="preserve"> Администрация Денисовского сельского поселения Ремонтненского района </w:t>
            </w:r>
            <w:r w:rsidRPr="00F07DEE">
              <w:lastRenderedPageBreak/>
              <w:t>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68679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протяженности участков автомобильных дорог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Default="00311928">
            <w:r w:rsidRPr="0086474D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28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8" w:rsidRDefault="0031192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8" w:rsidRDefault="0031192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строительство и реконструкция автомобильных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D405A6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протяженности, изменение параметров автомобильных дорог, ведущих к изменению класса и категории дорог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Default="00311928">
            <w:r w:rsidRPr="0086474D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28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8" w:rsidRPr="00F07DEE" w:rsidRDefault="0068679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8" w:rsidRPr="00F07DEE" w:rsidRDefault="0068679F" w:rsidP="00686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311928"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311928"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11928" w:rsidRPr="00F07DEE" w:rsidTr="003345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928" w:rsidRPr="00F07DEE" w:rsidRDefault="00506695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928" w:rsidRPr="00F07D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928" w:rsidRPr="00F07DEE" w:rsidRDefault="00311928" w:rsidP="00506695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: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695">
              <w:rPr>
                <w:rFonts w:ascii="Times New Roman" w:hAnsi="Times New Roman" w:cs="Times New Roman"/>
                <w:sz w:val="24"/>
                <w:szCs w:val="24"/>
              </w:rPr>
              <w:t>разработка схем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68679F" w:rsidP="00B61D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28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555F" w:rsidRPr="00F07DEE" w:rsidRDefault="002A555F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555F" w:rsidRPr="00F07DEE" w:rsidRDefault="002A555F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24474" w:rsidRPr="00F07DEE" w:rsidRDefault="00024474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07D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3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2B2B3E" w:rsidRPr="00F07DEE" w:rsidRDefault="00D405A6" w:rsidP="002B2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05.07.2016г. № 90</w:t>
      </w:r>
    </w:p>
    <w:p w:rsidR="002A766A" w:rsidRPr="00F07DEE" w:rsidRDefault="002A766A" w:rsidP="002A766A">
      <w:pPr>
        <w:tabs>
          <w:tab w:val="left" w:pos="1775"/>
        </w:tabs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tabs>
          <w:tab w:val="left" w:pos="1775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CC1F81" w:rsidRPr="00F07DEE" w:rsidRDefault="00CC1F81" w:rsidP="00CC1F81">
      <w:pPr>
        <w:tabs>
          <w:tab w:val="left" w:pos="6615"/>
        </w:tabs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1F81" w:rsidRPr="00F07DEE" w:rsidRDefault="00CC1F81" w:rsidP="00CC1F81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Pr="00F07DEE">
        <w:rPr>
          <w:rFonts w:ascii="Times New Roman" w:eastAsia="Times New Roman" w:hAnsi="Times New Roman" w:cs="Times New Roman"/>
          <w:spacing w:val="-6"/>
          <w:sz w:val="24"/>
          <w:szCs w:val="24"/>
        </w:rPr>
        <w:t>Денисовского сельского поселения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>1 полугодие 2016г.</w:t>
      </w:r>
    </w:p>
    <w:p w:rsidR="00CC1F81" w:rsidRPr="00F07DEE" w:rsidRDefault="00CC1F81" w:rsidP="00CC1F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CC1F81" w:rsidRPr="00F07DEE" w:rsidTr="00B61DC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CC1F81" w:rsidRPr="00F07DEE" w:rsidTr="00B61DC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CC1F81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CC1F81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81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F81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2A555F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F0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повышению качества и надежности коммунальных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DD293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07DE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Снижение уровня износа объектов коммунальной инфраструктуры.Повышение качества и надежности коммунальных </w:t>
            </w:r>
            <w:r w:rsidRPr="00F07DE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услуг.</w:t>
            </w:r>
          </w:p>
          <w:p w:rsidR="002A555F" w:rsidRPr="00F07DEE" w:rsidRDefault="002A555F" w:rsidP="00DD293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07DEE">
              <w:rPr>
                <w:rFonts w:ascii="Times New Roman" w:eastAsia="Times New Roman" w:hAnsi="Times New Roman" w:cs="Times New Roman"/>
                <w:bCs/>
                <w:color w:val="000000"/>
              </w:rPr>
              <w:t>Снижение экологической нагрузки, улучшение санитарной обстановки.</w:t>
            </w:r>
          </w:p>
          <w:p w:rsidR="002A555F" w:rsidRPr="00F07DEE" w:rsidRDefault="002A555F" w:rsidP="00B61D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</w:tr>
      <w:tr w:rsidR="002A555F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DD2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F0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поддержанию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DD293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07DEE">
              <w:rPr>
                <w:rFonts w:ascii="Times New Roman" w:eastAsia="Times New Roman" w:hAnsi="Times New Roman" w:cs="Times New Roman"/>
                <w:bCs/>
                <w:color w:val="000000"/>
              </w:rPr>
              <w:t>Снижение уровня износа объектов коммунальной инфраструктуры.Повышение качества и надежности коммунальных услуг.</w:t>
            </w:r>
          </w:p>
          <w:p w:rsidR="002A555F" w:rsidRPr="00F07DEE" w:rsidRDefault="002A555F" w:rsidP="00B61D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07DEE">
              <w:rPr>
                <w:rFonts w:ascii="Times New Roman" w:eastAsia="Times New Roman" w:hAnsi="Times New Roman" w:cs="Times New Roman"/>
                <w:bCs/>
                <w:color w:val="000000"/>
              </w:rPr>
              <w:t>Снижение экологической нагрузки, улучшение санитарной обстановки.</w:t>
            </w:r>
          </w:p>
          <w:p w:rsidR="002A555F" w:rsidRPr="00F07DEE" w:rsidRDefault="002A555F" w:rsidP="00B61D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933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DD2933" w:rsidP="00CC1F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2 .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DD2933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>Основное  мероприятие :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ab"/>
              <w:snapToGrid w:val="0"/>
              <w:jc w:val="both"/>
            </w:pPr>
            <w:r w:rsidRPr="00F07DEE">
              <w:t xml:space="preserve">Администрация Денисовского сельского поселения Ремонтненского </w:t>
            </w:r>
            <w:r w:rsidRPr="00F07DEE">
              <w:lastRenderedPageBreak/>
              <w:t>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надлежащее   содержание  территории поселения,  </w:t>
            </w:r>
            <w:r w:rsidRPr="00F07DEE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объектов благоустройства и уличного освещения в поселении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D405A6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</w:tr>
      <w:tr w:rsidR="002A555F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Мероприятиея по озеленению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t>надлежащее   содержание  территорий поселения,  объектов благоустройства и озеленения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E61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72E8D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55F" w:rsidRPr="00F07DEE" w:rsidTr="00B61DC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мест захоронений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t xml:space="preserve">надлежащее   содержание  кладбища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E61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2A555F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прочему благоустройству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t xml:space="preserve">надлежащее   содержание  территорий поселения,  объектов благоустройства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E61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B0" w:rsidRPr="00F07DEE" w:rsidRDefault="00D405A6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933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Default="002A766A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F07DEE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0C6FB0" w:rsidRDefault="000C6FB0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Pr="00F07DEE" w:rsidRDefault="000C6FB0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4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2B2B3E" w:rsidRPr="00F07DEE" w:rsidRDefault="00D405A6" w:rsidP="002B2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05.07.2016г. № 90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55F" w:rsidRPr="00F07DEE" w:rsidRDefault="002A555F" w:rsidP="002A555F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="005960F6" w:rsidRPr="00F07DEE">
        <w:rPr>
          <w:rFonts w:ascii="Times New Roman" w:eastAsia="Times New Roman" w:hAnsi="Times New Roman" w:cs="Times New Roman"/>
          <w:sz w:val="24"/>
          <w:szCs w:val="24"/>
        </w:rPr>
        <w:t>Развитие физической культуры и спорта на 2014-2020 годы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>1 полугодие 2016г.</w:t>
      </w:r>
    </w:p>
    <w:p w:rsidR="002A555F" w:rsidRPr="00F07DEE" w:rsidRDefault="002A555F" w:rsidP="002A55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2A555F" w:rsidRPr="00F07DEE" w:rsidTr="00B61DC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2A555F" w:rsidRPr="00F07DEE" w:rsidTr="00B61DC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55F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55F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596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="005960F6" w:rsidRPr="00F07DE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</w:t>
            </w:r>
          </w:p>
        </w:tc>
      </w:tr>
      <w:tr w:rsidR="002A555F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A555F" w:rsidRPr="00F07DEE" w:rsidRDefault="002A555F" w:rsidP="00B61DC3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спортивных мероприятий</w:t>
            </w:r>
          </w:p>
          <w:p w:rsidR="002A555F" w:rsidRPr="00F07DEE" w:rsidRDefault="002A555F" w:rsidP="00B61DC3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поселения; учреждения культуры и образования поселения</w:t>
            </w:r>
          </w:p>
          <w:p w:rsidR="002A555F" w:rsidRPr="00F07DEE" w:rsidRDefault="002A555F" w:rsidP="00B61D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поселения систематически занимающихся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2A55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A555F"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555F" w:rsidRPr="00F07DEE" w:rsidRDefault="002A555F" w:rsidP="002A555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5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2B2B3E" w:rsidRPr="00F07DEE" w:rsidRDefault="00D405A6" w:rsidP="002B2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05.07.2016г. № 90</w:t>
      </w:r>
    </w:p>
    <w:p w:rsidR="002A766A" w:rsidRPr="00F07DEE" w:rsidRDefault="002A766A" w:rsidP="002A766A">
      <w:pPr>
        <w:tabs>
          <w:tab w:val="left" w:pos="2696"/>
        </w:tabs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5960F6" w:rsidRPr="00F07DEE" w:rsidRDefault="005960F6" w:rsidP="005960F6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60F6" w:rsidRPr="00F07DEE" w:rsidRDefault="005960F6" w:rsidP="005960F6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>1 полугодие 2016г.</w:t>
      </w:r>
    </w:p>
    <w:p w:rsidR="005960F6" w:rsidRPr="00F07DEE" w:rsidRDefault="005960F6" w:rsidP="005960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5960F6" w:rsidRPr="00F07DEE" w:rsidTr="00B61DC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5960F6" w:rsidRPr="00F07DEE" w:rsidTr="00B61DC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F6" w:rsidRPr="00F07DEE" w:rsidRDefault="005960F6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F6" w:rsidRPr="00F07DEE" w:rsidRDefault="005960F6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F6" w:rsidRPr="00F07DEE" w:rsidRDefault="005960F6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F6" w:rsidRPr="00F07DEE" w:rsidRDefault="005960F6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F6" w:rsidRPr="00F07DEE" w:rsidRDefault="005960F6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F6" w:rsidRPr="00F07DEE" w:rsidRDefault="005960F6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5960F6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5960F6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F6" w:rsidRPr="00F07DEE" w:rsidRDefault="005960F6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0F6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60F6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="00DA571E" w:rsidRPr="00F07DE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5960F6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57" w:rsidRPr="00F07DEE" w:rsidRDefault="005960F6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:  </w:t>
            </w:r>
            <w:r w:rsidR="00DA571E"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добровольной пожарной дружины Денисовского сельского поселения</w:t>
            </w:r>
          </w:p>
          <w:p w:rsidR="005960F6" w:rsidRPr="00F07DEE" w:rsidRDefault="005960F6" w:rsidP="001C6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5960F6" w:rsidP="00B61DC3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DA571E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снизить риски возникновения пожаров и смягчить возможные их последствия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301E1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0F6" w:rsidRPr="00F07D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1B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:  </w:t>
            </w:r>
          </w:p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поддержание в готовности и </w:t>
            </w: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модернизация системы оповещения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ab"/>
              <w:snapToGrid w:val="0"/>
              <w:jc w:val="both"/>
            </w:pPr>
            <w:r w:rsidRPr="00F07DEE">
              <w:lastRenderedPageBreak/>
              <w:t xml:space="preserve"> Администрация Денисовского </w:t>
            </w:r>
            <w:r w:rsidRPr="00F07DEE">
              <w:lastRenderedPageBreak/>
              <w:t>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снизить риски возникновения пожаров 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смягчить возможные их последствия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1B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:  </w:t>
            </w:r>
          </w:p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снизить риски возникновения пожаров и смягчить возможные их последствия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0F6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783D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DA571E"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чрезвычайных ситуаций </w:t>
            </w:r>
          </w:p>
        </w:tc>
      </w:tr>
      <w:tr w:rsidR="005960F6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6" w:rsidRPr="00F07DEE" w:rsidRDefault="005960F6" w:rsidP="00B61DC3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: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DD1" w:rsidRPr="00F07DEE">
              <w:rPr>
                <w:rFonts w:ascii="Times New Roman" w:hAnsi="Times New Roman" w:cs="Times New Roman"/>
                <w:sz w:val="24"/>
                <w:szCs w:val="24"/>
              </w:rPr>
              <w:t>Обучение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5960F6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DA571E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снизить риски возникновения чрезвычайных ситуаций и смягчить возможные их последствия</w:t>
            </w:r>
          </w:p>
          <w:p w:rsidR="001C6C57" w:rsidRPr="00F07DEE" w:rsidRDefault="001C6C57" w:rsidP="00B61DC3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повысить готовность населения к действиям при возникновении чрезвычайных ситуаций.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6" w:rsidRPr="00F07DEE" w:rsidRDefault="005960F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1B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B" w:rsidRPr="00F07DEE" w:rsidRDefault="00301E1B" w:rsidP="00B61DC3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</w:t>
            </w:r>
          </w:p>
          <w:p w:rsidR="00301E1B" w:rsidRPr="00F07DEE" w:rsidRDefault="00301E1B" w:rsidP="00B61DC3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оповещения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D1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1" w:rsidRPr="00F07DEE" w:rsidRDefault="00783DD1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1" w:rsidRPr="00F07DEE" w:rsidRDefault="00783DD1" w:rsidP="00B61D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>Основное  мероприятие</w:t>
            </w:r>
          </w:p>
          <w:p w:rsidR="00783DD1" w:rsidRPr="00F07DEE" w:rsidRDefault="00783DD1" w:rsidP="00B61DC3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 и территории  от чрезвычайных ситуаций природного и техногенного характера, гражданской обороны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D1" w:rsidRPr="00F07DEE" w:rsidRDefault="00783DD1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D1" w:rsidRPr="00F07DEE" w:rsidRDefault="00783DD1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D1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D1" w:rsidRPr="00F07DEE" w:rsidRDefault="00783DD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D1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D1" w:rsidRPr="00F07DEE" w:rsidRDefault="00301E1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D1" w:rsidRPr="00F07DEE" w:rsidRDefault="00783DD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D1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1" w:rsidRPr="00F07DEE" w:rsidRDefault="00783DD1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1" w:rsidRPr="00F07DEE" w:rsidRDefault="00783DD1" w:rsidP="00DA57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3. Обеспечение безопасности на воде.</w:t>
            </w:r>
          </w:p>
        </w:tc>
      </w:tr>
      <w:tr w:rsidR="00301E1B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среди населения мер безопасности на водных объектах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783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301E1B" w:rsidRPr="00F07DEE" w:rsidRDefault="00301E1B" w:rsidP="00783D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предотвратить происшествия на воде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B" w:rsidRPr="00F07DEE" w:rsidRDefault="00301E1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0F6" w:rsidRPr="00F07DEE" w:rsidRDefault="005960F6" w:rsidP="005960F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5960F6" w:rsidRPr="00F07DEE" w:rsidRDefault="005960F6" w:rsidP="005960F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5960F6" w:rsidRPr="00F07DEE" w:rsidRDefault="005960F6" w:rsidP="005960F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5960F6" w:rsidRPr="00F07DEE" w:rsidRDefault="005960F6" w:rsidP="005960F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5960F6" w:rsidRDefault="005960F6" w:rsidP="005960F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5960F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Pr="00F07DEE" w:rsidRDefault="000C6FB0" w:rsidP="005960F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22A23" w:rsidRPr="00F07DEE" w:rsidRDefault="00122A23" w:rsidP="00783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A23" w:rsidRDefault="00122A23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775D" w:rsidRPr="00F07DEE" w:rsidRDefault="0061775D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Pr="00F07DEE">
        <w:rPr>
          <w:rFonts w:ascii="Times New Roman" w:hAnsi="Times New Roman" w:cs="Times New Roman"/>
          <w:sz w:val="24"/>
          <w:szCs w:val="24"/>
        </w:rPr>
        <w:t>6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2B2B3E" w:rsidRPr="00F07DEE" w:rsidRDefault="00D405A6" w:rsidP="002B2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05.07.2016г. № 90</w:t>
      </w:r>
    </w:p>
    <w:p w:rsidR="002A766A" w:rsidRPr="00F07DEE" w:rsidRDefault="002A766A" w:rsidP="002A7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66A" w:rsidRPr="00F07DEE" w:rsidRDefault="002A766A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B61DC3" w:rsidRPr="00F07DEE" w:rsidRDefault="00B61DC3" w:rsidP="00B61DC3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«Социальная поддержка граждан на 2014-2020 годы»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>1 полугодие 2016г.</w:t>
      </w:r>
    </w:p>
    <w:p w:rsidR="00B61DC3" w:rsidRPr="00F07DEE" w:rsidRDefault="00B61DC3" w:rsidP="00B61D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B61DC3" w:rsidRPr="00F07DEE" w:rsidTr="00B61DC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B61DC3" w:rsidRPr="00F07DEE" w:rsidTr="00B61DC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B61DC3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B61DC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C3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DC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1. Социальная поддержка отдельных категорий граждан</w:t>
            </w:r>
          </w:p>
        </w:tc>
      </w:tr>
      <w:tr w:rsidR="00B61DC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мероприятие-</w:t>
            </w:r>
          </w:p>
          <w:p w:rsidR="00B61DC3" w:rsidRPr="00F07DEE" w:rsidRDefault="00B61DC3" w:rsidP="00B6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государ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ственной пенсии за выслугу лет, служащим замещавшим муниципальные должности и должности муниципальной службы в муниципальном образовании «Денисовское сельское поселение»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жизни от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дель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кате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горий граж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1DC3" w:rsidRPr="00F07DEE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E73" w:rsidRPr="00F07DEE" w:rsidRDefault="00274E73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E73" w:rsidRPr="00F07DEE" w:rsidRDefault="00274E73" w:rsidP="00274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7</w:t>
      </w:r>
    </w:p>
    <w:p w:rsidR="00274E73" w:rsidRPr="00F07DEE" w:rsidRDefault="00274E73" w:rsidP="00274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74E73" w:rsidRPr="00F07DEE" w:rsidRDefault="00274E73" w:rsidP="00274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2B2B3E" w:rsidRPr="00F07DEE" w:rsidRDefault="00D405A6" w:rsidP="002B2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05.07.2016г. № 90</w:t>
      </w:r>
    </w:p>
    <w:p w:rsidR="00274E73" w:rsidRPr="00F07DEE" w:rsidRDefault="00274E73" w:rsidP="00274E73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B61DC3" w:rsidRPr="00F07DEE" w:rsidRDefault="00B61DC3" w:rsidP="00B61DC3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>1 полугодие 2016г.</w:t>
      </w:r>
    </w:p>
    <w:p w:rsidR="00B61DC3" w:rsidRPr="00F07DEE" w:rsidRDefault="00B61DC3" w:rsidP="00B61D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B61DC3" w:rsidRPr="00F07DEE" w:rsidTr="00B61DC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B61DC3" w:rsidRPr="00F07DEE" w:rsidTr="00B61DC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B61DC3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B61DC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C3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DC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1. Противодействие коррупции</w:t>
            </w:r>
          </w:p>
        </w:tc>
      </w:tr>
      <w:tr w:rsidR="00E51F0B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E51F0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E51F0B" w:rsidRPr="00F07DEE" w:rsidRDefault="00E51F0B" w:rsidP="00E51F0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 на территории Денисовского сельского поселения</w:t>
            </w:r>
          </w:p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Денисовского сельского поселения по противодействию коррупции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Денисовского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Денисовского сельского поселения по противодействию коррупции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 экспертиза муниципальных нормативных правовых актов Денисовского сельского поселения и их проектов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антикоррупционного  законодательства по проведению антикоррупционной экспертизы муниципальных нормативных правовых актов и их проектов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.</w:t>
            </w:r>
          </w:p>
          <w:p w:rsidR="00A6217A" w:rsidRPr="00F07DEE" w:rsidRDefault="00A6217A" w:rsidP="000C6FB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Денисовского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про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коррупции в Денисовском сельском поселении и увеличение показателей информационной от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Денисовского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Денисовского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Денисовского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прозрачности деятельности органов местного самоуправления Денисовского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 политики на территории Денисовского сельского поселения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0B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2 Профилактика экстремизма и терроризма</w:t>
            </w:r>
          </w:p>
        </w:tc>
      </w:tr>
      <w:tr w:rsidR="006928CB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.</w:t>
            </w:r>
          </w:p>
          <w:p w:rsidR="006928CB" w:rsidRPr="00F07DEE" w:rsidRDefault="006928CB" w:rsidP="000C6F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07D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0C6F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17A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объектов и граждан, готовности сил и средств к действиям в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0B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Подпрограмма3.Комплексные меры противодействия злоупотреблению наркотиками и их незаконному обороту</w:t>
            </w:r>
          </w:p>
        </w:tc>
      </w:tr>
      <w:tr w:rsidR="00A6217A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A6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эффективных профилактических мер на территории Денисовского с/п в сфере противодействия незаконному обороту наркотических средств, психотропных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злоупотреблению наркотиками и их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незаконному обороту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незаконного оборота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наркотиков, что повлечет снижение количества потребителей наркотиков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CB" w:rsidRPr="00F07DEE" w:rsidTr="00B61DC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Подпрограмма4. Гармонизация межнациональных отношений на территории Денисовского сельского поселения</w:t>
            </w:r>
          </w:p>
        </w:tc>
      </w:tr>
      <w:tr w:rsidR="006928CB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CB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C3" w:rsidRPr="00F07DEE" w:rsidRDefault="00B61DC3" w:rsidP="00B61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7DE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61DC3" w:rsidRPr="00F07DEE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B61DC3" w:rsidRPr="00F07DEE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B61DC3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Pr="00F07DEE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A6217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A62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8</w:t>
      </w:r>
    </w:p>
    <w:p w:rsidR="00A6217A" w:rsidRPr="00F07DEE" w:rsidRDefault="00A6217A" w:rsidP="00A62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6217A" w:rsidRPr="00F07DEE" w:rsidRDefault="00A6217A" w:rsidP="00A62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2B2B3E" w:rsidRPr="00F07DEE" w:rsidRDefault="00D405A6" w:rsidP="002B2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05.07.2016г. № 90</w:t>
      </w:r>
    </w:p>
    <w:p w:rsidR="00A6217A" w:rsidRPr="00F07DEE" w:rsidRDefault="00A6217A" w:rsidP="00A6217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A6217A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hAnsi="Times New Roman" w:cs="Times New Roman"/>
          <w:bCs/>
          <w:sz w:val="24"/>
          <w:szCs w:val="24"/>
        </w:rPr>
        <w:t>Муниципальная политика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217A" w:rsidRPr="00F07DEE" w:rsidRDefault="00A6217A" w:rsidP="00A6217A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>1 полугодие 2016г.</w:t>
      </w:r>
    </w:p>
    <w:p w:rsidR="00A6217A" w:rsidRPr="00F07DEE" w:rsidRDefault="00A6217A" w:rsidP="00A621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A6217A" w:rsidRPr="00F07DEE" w:rsidTr="000C6FB0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A6217A" w:rsidRPr="00F07DEE" w:rsidTr="000C6FB0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A6217A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A6217A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17A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 в Денисовском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</w:tr>
      <w:tr w:rsidR="00A9146D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должности </w:t>
            </w: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lastRenderedPageBreak/>
              <w:t xml:space="preserve"> Администрация Денисовского сельского поселения </w:t>
            </w:r>
            <w:r w:rsidRPr="00F07DEE">
              <w:lastRenderedPageBreak/>
              <w:t>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уровня дополнительного профессионал</w:t>
            </w: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ьного образования лиц, занятых в системе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61775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C6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61775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46D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институтов и инициатив гражданского общества в Денисовском  сельском поселении</w:t>
            </w:r>
          </w:p>
        </w:tc>
      </w:tr>
      <w:tr w:rsidR="00A9146D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мероприятие-Проведение мероприятий</w:t>
            </w:r>
            <w:r w:rsidRPr="00F07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гармонизацию межэтнических отношений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межэтнической стабильности в Денисовском сельском поселении, повышение информированности граждан о культурах народов, проживающих </w:t>
            </w: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Ремонтненском районе и в Денисовском сельском поселении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 программы Денисовского сельского поселения «Муниципальная политика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46D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мероприятие-Обнародование нормативно-правовых актов Администрации Денисовского сельского поселения , Собрания депутатов Денисовского сельского поселения   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информационных бюллетенях муниципального  образования «Ремонтненский район  и на официальном сайте Администрации Денисовскогосельского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0C6FB0" w:rsidRDefault="00A9146D" w:rsidP="000C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6FB0">
              <w:rPr>
                <w:rFonts w:ascii="Times New Roman" w:eastAsia="Times New Roman" w:hAnsi="Times New Roman" w:cs="Times New Roman"/>
                <w:color w:val="000000"/>
              </w:rPr>
              <w:t xml:space="preserve">Соблюдение норм федерального и областного законодательства, регулирующих вопросы опубликования правовых актов в  </w:t>
            </w:r>
            <w:r w:rsidRPr="000C6FB0">
              <w:rPr>
                <w:rFonts w:ascii="Times New Roman" w:eastAsia="Times New Roman" w:hAnsi="Times New Roman" w:cs="Times New Roman"/>
              </w:rPr>
              <w:t>общественно-политической газете «Рассвет» (или)  приложении к общественно – политической газете «Рассвет» - муниципальный вестник – информационный бюллетень муниципального образования «Ремонтненский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A6217A" w:rsidRDefault="00A6217A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B2B3E" w:rsidRPr="00F07DEE" w:rsidRDefault="002B2B3E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146D" w:rsidRPr="00F07DEE" w:rsidRDefault="009759E5" w:rsidP="00A914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A9146D" w:rsidRPr="00F07DEE" w:rsidRDefault="00A9146D" w:rsidP="00A914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9146D" w:rsidRPr="00F07DEE" w:rsidRDefault="00A9146D" w:rsidP="00A914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2B2B3E" w:rsidRPr="00F07DEE" w:rsidRDefault="00D405A6" w:rsidP="002B2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05.07.2016г. № 90</w:t>
      </w:r>
    </w:p>
    <w:p w:rsidR="00A6217A" w:rsidRPr="00F07DEE" w:rsidRDefault="00A6217A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146D" w:rsidRPr="00F07DEE" w:rsidRDefault="00A9146D" w:rsidP="00A9146D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hAnsi="Times New Roman" w:cs="Times New Roman"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D405A6">
        <w:rPr>
          <w:rFonts w:ascii="Times New Roman" w:hAnsi="Times New Roman" w:cs="Times New Roman"/>
          <w:sz w:val="24"/>
          <w:szCs w:val="24"/>
        </w:rPr>
        <w:t>1 полугодие 2016г.</w:t>
      </w:r>
    </w:p>
    <w:p w:rsidR="00A9146D" w:rsidRPr="00F07DEE" w:rsidRDefault="00A9146D" w:rsidP="00A914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A9146D" w:rsidRPr="00F07DEE" w:rsidTr="000C6FB0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A9146D" w:rsidRPr="00F07DEE" w:rsidTr="000C6FB0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A9146D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46D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</w:tr>
      <w:tr w:rsidR="00A9146D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низмов контроля за исполне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 Денисовского сельского поселения и снижением недоимки</w:t>
            </w:r>
          </w:p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бюджет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говым доходам;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Оценка эффективности налого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льгот, установленных нормативно-правовыми актами Денисовского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сокращение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неэффек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тивных и малоэффективных региональных нало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льгот и реали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зация мер, направ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на оптимиза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мирование расходов бюджета Денисовского сельского поселения в соответ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переход на формиро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вание и исполнение бюджета Денисовского сельского поселения на основе программно-целевых принципов (планиро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пользования бюджет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бюджета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Денисовского сельского поселения, формируемых в рам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ках муниципальных программ, к общему объему расходов бюджета Денисовского сельского поселения составит в 2020 году более 90 процентов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F07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</w:tr>
      <w:tr w:rsidR="00A9146D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A9146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Раз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актов Администрации Денисовского сельского поселения по вопросам органи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885FA4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Пла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ваний резервного фонда Администрации Денисовского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жетных ассигнова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резервного фонда Администрации Денисовского сельского поселения в соответствии с Бюджетным кодек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дерации;</w:t>
            </w:r>
          </w:p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 Обеспечение деятельности Администрации Денисовского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Денисовского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ab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бюджета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Денисовского сельского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Подпрограмма3.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Управление муниципальным долгом Денисовского сельского поселения</w:t>
            </w:r>
          </w:p>
        </w:tc>
      </w:tr>
      <w:tr w:rsidR="00885FA4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 Обеспечение проведения еди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политики муниципальных заимствований Денисовского сельского поселения, управления муниципальным долгом в соответ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8" w:history="1">
              <w:r w:rsidRPr="00F07DEE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кодексом</w:t>
              </w:r>
            </w:hyperlink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сохранение объема муниципального долга Денисовского сельского поселения в пределах нормативов, установ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сигнований на обслуживание муниципального долга Денисовского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расхо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дов на обслуживание муниципального долга Денисовского сельского поселения в пределах нормативов, установ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ченной задолженно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сти по расходам на 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0C6FB0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885FA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Подпрограмма4. 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Создание и развитие интегрированной </w:t>
            </w:r>
          </w:p>
          <w:p w:rsidR="00885FA4" w:rsidRPr="00F07DEE" w:rsidRDefault="00885FA4" w:rsidP="0088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информационной системы управления общественными финан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</w:t>
            </w:r>
          </w:p>
        </w:tc>
      </w:tr>
      <w:tr w:rsidR="00885FA4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Внедрение единой информаци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онной системы управления об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Денисовского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работы по внедре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нию единой инфор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мационной системы управления обще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ственными финан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сами Денисовского сельского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01.12. 2015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Сопровождение единой инфор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мационной системы управления общественными финансами Денисовского сельского поселения в части при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обретенных средств вычислительной тех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работы по сопровож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дению программного обеспечения выпол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нены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01.12.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46D" w:rsidRPr="00F07DEE" w:rsidRDefault="00A9146D" w:rsidP="00A9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7DE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9146D" w:rsidRPr="00F07DEE" w:rsidRDefault="00A9146D" w:rsidP="00A9146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E73" w:rsidRPr="00F07DEE" w:rsidRDefault="00274E73" w:rsidP="00B6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274E73" w:rsidRPr="00F07DEE" w:rsidSect="002A76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D6D" w:rsidRDefault="005A4D6D" w:rsidP="00D72DFE">
      <w:pPr>
        <w:spacing w:after="0" w:line="240" w:lineRule="auto"/>
      </w:pPr>
      <w:r>
        <w:separator/>
      </w:r>
    </w:p>
  </w:endnote>
  <w:endnote w:type="continuationSeparator" w:id="1">
    <w:p w:rsidR="005A4D6D" w:rsidRDefault="005A4D6D" w:rsidP="00D7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D6D" w:rsidRDefault="005A4D6D" w:rsidP="00D72DFE">
      <w:pPr>
        <w:spacing w:after="0" w:line="240" w:lineRule="auto"/>
      </w:pPr>
      <w:r>
        <w:separator/>
      </w:r>
    </w:p>
  </w:footnote>
  <w:footnote w:type="continuationSeparator" w:id="1">
    <w:p w:rsidR="005A4D6D" w:rsidRDefault="005A4D6D" w:rsidP="00D72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6F88"/>
    <w:rsid w:val="00024474"/>
    <w:rsid w:val="00062E59"/>
    <w:rsid w:val="00076B2F"/>
    <w:rsid w:val="00094085"/>
    <w:rsid w:val="000C6FB0"/>
    <w:rsid w:val="001072CC"/>
    <w:rsid w:val="001141E7"/>
    <w:rsid w:val="00122A23"/>
    <w:rsid w:val="001C6C57"/>
    <w:rsid w:val="001E4F66"/>
    <w:rsid w:val="0021372C"/>
    <w:rsid w:val="002138C4"/>
    <w:rsid w:val="00215FDD"/>
    <w:rsid w:val="00216272"/>
    <w:rsid w:val="00274E73"/>
    <w:rsid w:val="002A555F"/>
    <w:rsid w:val="002A766A"/>
    <w:rsid w:val="002B2B3E"/>
    <w:rsid w:val="002C0A91"/>
    <w:rsid w:val="002C27D9"/>
    <w:rsid w:val="002F02A2"/>
    <w:rsid w:val="002F4A8A"/>
    <w:rsid w:val="00301E1B"/>
    <w:rsid w:val="00311928"/>
    <w:rsid w:val="0033455E"/>
    <w:rsid w:val="003B7D87"/>
    <w:rsid w:val="003F1F38"/>
    <w:rsid w:val="003F3719"/>
    <w:rsid w:val="00416C18"/>
    <w:rsid w:val="004345E7"/>
    <w:rsid w:val="00441688"/>
    <w:rsid w:val="004A0046"/>
    <w:rsid w:val="004B5AB7"/>
    <w:rsid w:val="004D6686"/>
    <w:rsid w:val="00505039"/>
    <w:rsid w:val="00506695"/>
    <w:rsid w:val="005124F3"/>
    <w:rsid w:val="005603D0"/>
    <w:rsid w:val="005960F6"/>
    <w:rsid w:val="005A4D6D"/>
    <w:rsid w:val="005A63A7"/>
    <w:rsid w:val="005B6B1F"/>
    <w:rsid w:val="005C0614"/>
    <w:rsid w:val="005F6341"/>
    <w:rsid w:val="006017C9"/>
    <w:rsid w:val="0061775D"/>
    <w:rsid w:val="006358FA"/>
    <w:rsid w:val="00645B1B"/>
    <w:rsid w:val="0068679F"/>
    <w:rsid w:val="006928CB"/>
    <w:rsid w:val="006955FF"/>
    <w:rsid w:val="00773E41"/>
    <w:rsid w:val="00783DD1"/>
    <w:rsid w:val="007B07BA"/>
    <w:rsid w:val="007C4990"/>
    <w:rsid w:val="007D7C7A"/>
    <w:rsid w:val="008059DD"/>
    <w:rsid w:val="00851D1A"/>
    <w:rsid w:val="00885FA4"/>
    <w:rsid w:val="00891AE3"/>
    <w:rsid w:val="008A3CB7"/>
    <w:rsid w:val="008D0E06"/>
    <w:rsid w:val="008D0EE3"/>
    <w:rsid w:val="008E04DD"/>
    <w:rsid w:val="00906418"/>
    <w:rsid w:val="009452BA"/>
    <w:rsid w:val="009459E2"/>
    <w:rsid w:val="009759E5"/>
    <w:rsid w:val="00A179D6"/>
    <w:rsid w:val="00A6217A"/>
    <w:rsid w:val="00A9146D"/>
    <w:rsid w:val="00A9595E"/>
    <w:rsid w:val="00AB4FE2"/>
    <w:rsid w:val="00AE3E25"/>
    <w:rsid w:val="00B61DC3"/>
    <w:rsid w:val="00B70A18"/>
    <w:rsid w:val="00B7136B"/>
    <w:rsid w:val="00BF4B6B"/>
    <w:rsid w:val="00C26A74"/>
    <w:rsid w:val="00C85578"/>
    <w:rsid w:val="00CA3F59"/>
    <w:rsid w:val="00CC1F81"/>
    <w:rsid w:val="00CE620E"/>
    <w:rsid w:val="00CF6EC5"/>
    <w:rsid w:val="00D405A6"/>
    <w:rsid w:val="00D52B52"/>
    <w:rsid w:val="00D574C6"/>
    <w:rsid w:val="00D72DFE"/>
    <w:rsid w:val="00D72E8D"/>
    <w:rsid w:val="00DA571E"/>
    <w:rsid w:val="00DA6F25"/>
    <w:rsid w:val="00DA6F88"/>
    <w:rsid w:val="00DD2933"/>
    <w:rsid w:val="00E01051"/>
    <w:rsid w:val="00E07DEC"/>
    <w:rsid w:val="00E27D48"/>
    <w:rsid w:val="00E50233"/>
    <w:rsid w:val="00E51F0B"/>
    <w:rsid w:val="00E6121A"/>
    <w:rsid w:val="00E72DFA"/>
    <w:rsid w:val="00E817C7"/>
    <w:rsid w:val="00E90EFF"/>
    <w:rsid w:val="00F05103"/>
    <w:rsid w:val="00F07DEE"/>
    <w:rsid w:val="00F16709"/>
    <w:rsid w:val="00F460A6"/>
    <w:rsid w:val="00F51841"/>
    <w:rsid w:val="00F64FA7"/>
    <w:rsid w:val="00F672E8"/>
    <w:rsid w:val="00FA5BF8"/>
    <w:rsid w:val="00FE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1"/>
  </w:style>
  <w:style w:type="paragraph" w:styleId="3">
    <w:name w:val="heading 3"/>
    <w:basedOn w:val="a"/>
    <w:next w:val="a"/>
    <w:link w:val="30"/>
    <w:qFormat/>
    <w:rsid w:val="003B7D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63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nformat">
    <w:name w:val="ConsPlusNonformat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59"/>
    <w:rsid w:val="00F1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634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6">
    <w:name w:val="caption"/>
    <w:basedOn w:val="a"/>
    <w:next w:val="a"/>
    <w:qFormat/>
    <w:rsid w:val="005F634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rsid w:val="005F6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560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D7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2DFE"/>
  </w:style>
  <w:style w:type="paragraph" w:styleId="a9">
    <w:name w:val="footer"/>
    <w:basedOn w:val="a"/>
    <w:link w:val="aa"/>
    <w:uiPriority w:val="99"/>
    <w:semiHidden/>
    <w:unhideWhenUsed/>
    <w:rsid w:val="00D7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DFE"/>
  </w:style>
  <w:style w:type="paragraph" w:customStyle="1" w:styleId="ab">
    <w:name w:val="Содержимое таблицы"/>
    <w:basedOn w:val="a"/>
    <w:rsid w:val="003B7D8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B7D87"/>
    <w:rPr>
      <w:rFonts w:ascii="Arial" w:eastAsia="Times New Roman" w:hAnsi="Arial" w:cs="Arial"/>
      <w:b/>
      <w:bCs/>
      <w:sz w:val="26"/>
      <w:szCs w:val="26"/>
    </w:rPr>
  </w:style>
  <w:style w:type="character" w:customStyle="1" w:styleId="ac">
    <w:name w:val="Основной текст_"/>
    <w:link w:val="5"/>
    <w:locked/>
    <w:rsid w:val="00885FA4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c"/>
    <w:rsid w:val="00885FA4"/>
    <w:pPr>
      <w:widowControl w:val="0"/>
      <w:shd w:val="clear" w:color="auto" w:fill="FFFFFF"/>
      <w:spacing w:after="0" w:line="202" w:lineRule="exact"/>
    </w:pPr>
    <w:rPr>
      <w:sz w:val="18"/>
      <w:szCs w:val="18"/>
      <w:shd w:val="clear" w:color="auto" w:fill="FFFFFF"/>
    </w:rPr>
  </w:style>
  <w:style w:type="paragraph" w:customStyle="1" w:styleId="1">
    <w:name w:val="Без интервала1"/>
    <w:rsid w:val="00885FA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42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2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FC58-CE91-4F65-A959-31D44576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31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32737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47</cp:revision>
  <cp:lastPrinted>2013-11-11T06:04:00Z</cp:lastPrinted>
  <dcterms:created xsi:type="dcterms:W3CDTF">2012-11-26T11:06:00Z</dcterms:created>
  <dcterms:modified xsi:type="dcterms:W3CDTF">2016-07-05T07:42:00Z</dcterms:modified>
</cp:coreProperties>
</file>