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26" w:rsidRPr="006D2873" w:rsidRDefault="00121A26" w:rsidP="00121A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26" w:rsidRPr="006D2873" w:rsidRDefault="00121A26" w:rsidP="00121A26">
      <w:pPr>
        <w:pStyle w:val="a4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121A26" w:rsidRPr="006D2873" w:rsidRDefault="00121A26" w:rsidP="005228AD">
      <w:pPr>
        <w:keepNext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</w:t>
      </w:r>
      <w:r w:rsidRPr="006D2873">
        <w:rPr>
          <w:rFonts w:ascii="Times New Roman" w:hAnsi="Times New Roman" w:cs="Times New Roman"/>
          <w:b/>
          <w:bCs/>
          <w:sz w:val="24"/>
          <w:szCs w:val="24"/>
        </w:rPr>
        <w:t>ФЕДЕРАЦИЯ</w:t>
      </w:r>
    </w:p>
    <w:p w:rsidR="00121A26" w:rsidRPr="006D2873" w:rsidRDefault="00121A26" w:rsidP="0012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121A26" w:rsidRPr="006D2873" w:rsidRDefault="00121A26" w:rsidP="0012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121A26" w:rsidRPr="006D2873" w:rsidRDefault="00121A26" w:rsidP="0012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121A26" w:rsidRPr="006D2873" w:rsidRDefault="00121A26" w:rsidP="0012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A26" w:rsidRPr="006D2873" w:rsidRDefault="00121A26" w:rsidP="0012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21A26" w:rsidRPr="00FF42F3" w:rsidRDefault="00121A26" w:rsidP="0012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21A26" w:rsidRPr="00FF42F3" w:rsidTr="009B5A7B">
        <w:trPr>
          <w:trHeight w:val="654"/>
        </w:trPr>
        <w:tc>
          <w:tcPr>
            <w:tcW w:w="3190" w:type="dxa"/>
            <w:shd w:val="clear" w:color="auto" w:fill="auto"/>
          </w:tcPr>
          <w:p w:rsidR="00121A26" w:rsidRPr="00FF42F3" w:rsidRDefault="00455332" w:rsidP="0045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21A26" w:rsidRPr="0045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45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21A26" w:rsidRPr="0045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3190" w:type="dxa"/>
            <w:shd w:val="clear" w:color="auto" w:fill="auto"/>
          </w:tcPr>
          <w:p w:rsidR="00121A26" w:rsidRPr="00FF42F3" w:rsidRDefault="00121A26" w:rsidP="0045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455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91" w:type="dxa"/>
            <w:shd w:val="clear" w:color="auto" w:fill="auto"/>
          </w:tcPr>
          <w:p w:rsidR="00121A26" w:rsidRPr="00FF42F3" w:rsidRDefault="00121A26" w:rsidP="009B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Денисовский</w:t>
            </w:r>
            <w:proofErr w:type="spellEnd"/>
          </w:p>
        </w:tc>
      </w:tr>
    </w:tbl>
    <w:p w:rsidR="00121A26" w:rsidRPr="006D2873" w:rsidRDefault="00121A26" w:rsidP="00121A26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121A26" w:rsidRPr="00C471DD" w:rsidTr="009B5A7B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121A26" w:rsidRPr="00C471DD" w:rsidRDefault="00121A26" w:rsidP="009B5A7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</w:t>
            </w: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24.10.2018 года № 80 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C4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</w:p>
          <w:p w:rsidR="00121A26" w:rsidRPr="00C471DD" w:rsidRDefault="00121A26" w:rsidP="009B5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1A26" w:rsidRPr="006A70BE" w:rsidRDefault="00121A26" w:rsidP="00121A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kern w:val="2"/>
          <w:sz w:val="24"/>
          <w:szCs w:val="24"/>
        </w:rPr>
        <w:t xml:space="preserve">          В соответствии с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постановлением</w:t>
      </w:r>
      <w:r w:rsidRPr="00C471DD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</w:t>
      </w:r>
    </w:p>
    <w:p w:rsidR="00121A26" w:rsidRPr="00C471DD" w:rsidRDefault="00121A26" w:rsidP="00121A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21A26" w:rsidRPr="00C471DD" w:rsidRDefault="00121A26" w:rsidP="00121A2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C471DD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813D89" w:rsidRPr="00813D89" w:rsidRDefault="00121A26" w:rsidP="00813D89">
      <w:pPr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13D89">
        <w:rPr>
          <w:rFonts w:ascii="Times New Roman" w:hAnsi="Times New Roman" w:cs="Times New Roman"/>
          <w:sz w:val="24"/>
          <w:szCs w:val="24"/>
        </w:rPr>
        <w:t>1.</w:t>
      </w:r>
      <w:r w:rsidR="00813D89" w:rsidRPr="00813D89">
        <w:rPr>
          <w:rFonts w:ascii="Times New Roman" w:hAnsi="Times New Roman" w:cs="Times New Roman"/>
          <w:sz w:val="24"/>
          <w:szCs w:val="24"/>
        </w:rPr>
        <w:t xml:space="preserve"> Внести в приложение №1 к постановлению Администрации </w:t>
      </w:r>
      <w:proofErr w:type="spellStart"/>
      <w:r w:rsidR="00813D89" w:rsidRPr="00813D89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813D89" w:rsidRPr="00813D89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13D89">
        <w:rPr>
          <w:rFonts w:ascii="Times New Roman" w:hAnsi="Times New Roman" w:cs="Times New Roman"/>
          <w:sz w:val="24"/>
          <w:szCs w:val="24"/>
        </w:rPr>
        <w:t>кого поселения от 24.10.2018 №80</w:t>
      </w:r>
      <w:r w:rsidR="00813D89" w:rsidRPr="00813D89">
        <w:rPr>
          <w:rFonts w:ascii="Times New Roman" w:hAnsi="Times New Roman" w:cs="Times New Roman"/>
          <w:sz w:val="24"/>
          <w:szCs w:val="24"/>
        </w:rPr>
        <w:t xml:space="preserve"> «Об утве</w:t>
      </w:r>
      <w:r w:rsidR="00813D89" w:rsidRPr="00813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рждении муниципальной программы </w:t>
      </w:r>
      <w:proofErr w:type="spellStart"/>
      <w:r w:rsidR="00813D89" w:rsidRPr="00813D89">
        <w:rPr>
          <w:rFonts w:ascii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813D89" w:rsidRPr="00813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«</w:t>
      </w:r>
      <w:r w:rsidR="00813D89" w:rsidRPr="00813D89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граждан» изменения </w:t>
      </w:r>
      <w:r w:rsidR="00813D89" w:rsidRPr="00813D89">
        <w:rPr>
          <w:rFonts w:ascii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121A26" w:rsidRDefault="00121A26" w:rsidP="00121A26">
      <w:pPr>
        <w:pStyle w:val="a5"/>
        <w:spacing w:after="0"/>
      </w:pPr>
    </w:p>
    <w:p w:rsidR="00121A26" w:rsidRDefault="00121A26" w:rsidP="00121A26">
      <w:pPr>
        <w:pStyle w:val="a5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Контроль за выполнением настоящего постановления оставляю собой.</w:t>
      </w:r>
    </w:p>
    <w:p w:rsidR="00121A26" w:rsidRDefault="00121A26" w:rsidP="00121A26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A26" w:rsidRPr="006D2873" w:rsidRDefault="00121A26" w:rsidP="00121A26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121A26" w:rsidRDefault="00121A26" w:rsidP="00121A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21A26" w:rsidRDefault="00121A26" w:rsidP="00121A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21A26" w:rsidRPr="006D2873" w:rsidRDefault="00121A26" w:rsidP="00121A2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21A26" w:rsidRPr="006D2873" w:rsidRDefault="00121A26" w:rsidP="00121A2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121A26" w:rsidRPr="006D2873" w:rsidRDefault="00121A26" w:rsidP="00121A26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Денисовского сельского поселения          </w:t>
      </w:r>
      <w:r>
        <w:rPr>
          <w:rFonts w:ascii="Times New Roman" w:hAnsi="Times New Roman" w:cs="Times New Roman"/>
          <w:sz w:val="24"/>
          <w:szCs w:val="24"/>
        </w:rPr>
        <w:t>М.В. Моргунов</w:t>
      </w: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121A26" w:rsidRPr="006D2873" w:rsidRDefault="00121A26" w:rsidP="00121A2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121A26" w:rsidRPr="00C471DD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Постановление вноси</w:t>
      </w:r>
      <w:r>
        <w:rPr>
          <w:rFonts w:ascii="Times New Roman" w:hAnsi="Times New Roman" w:cs="Times New Roman"/>
          <w:i/>
          <w:kern w:val="2"/>
        </w:rPr>
        <w:t>т</w:t>
      </w:r>
      <w:r w:rsidRPr="00C471DD">
        <w:rPr>
          <w:rFonts w:ascii="Times New Roman" w:hAnsi="Times New Roman" w:cs="Times New Roman"/>
          <w:i/>
          <w:kern w:val="2"/>
        </w:rPr>
        <w:t>:</w:t>
      </w:r>
    </w:p>
    <w:p w:rsidR="00121A26" w:rsidRPr="00C471DD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 xml:space="preserve">сектор экономики и финансов </w:t>
      </w: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Администрации Денисовского сельского поселения</w:t>
      </w: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</w:p>
    <w:p w:rsidR="00121A26" w:rsidRDefault="00121A26" w:rsidP="00121A26">
      <w:pPr>
        <w:suppressAutoHyphens/>
        <w:spacing w:after="0"/>
        <w:rPr>
          <w:rFonts w:ascii="Times New Roman" w:hAnsi="Times New Roman" w:cs="Times New Roman"/>
          <w:i/>
          <w:kern w:val="2"/>
        </w:rPr>
      </w:pPr>
    </w:p>
    <w:p w:rsidR="00121A26" w:rsidRPr="00966553" w:rsidRDefault="00121A26" w:rsidP="00121A26">
      <w:pPr>
        <w:suppressAutoHyphens/>
        <w:spacing w:after="0"/>
        <w:jc w:val="right"/>
        <w:rPr>
          <w:rFonts w:ascii="Times New Roman" w:hAnsi="Times New Roman" w:cs="Times New Roman"/>
          <w:i/>
          <w:kern w:val="2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21A26" w:rsidRPr="006D2873" w:rsidRDefault="00121A26" w:rsidP="00121A26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121A26" w:rsidRPr="006D2873" w:rsidRDefault="00121A26" w:rsidP="00121A26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</w:p>
    <w:p w:rsidR="00121A26" w:rsidRDefault="00121A26" w:rsidP="00121A26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21A26" w:rsidRDefault="00121A26" w:rsidP="00121A26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5533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553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.2021 № </w:t>
      </w:r>
      <w:r w:rsidR="00455332">
        <w:rPr>
          <w:rFonts w:ascii="Times New Roman" w:hAnsi="Times New Roman" w:cs="Times New Roman"/>
          <w:sz w:val="24"/>
          <w:szCs w:val="24"/>
        </w:rPr>
        <w:t>84</w:t>
      </w:r>
    </w:p>
    <w:p w:rsidR="00121A26" w:rsidRPr="006D2873" w:rsidRDefault="00121A26" w:rsidP="00121A26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121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121A26" w:rsidRDefault="00121A26" w:rsidP="00121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121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в постановление Администрации Денисовского сельского поселения от 24.10.2018 №80 «Об утверждении муниципальной программы Денисовского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1A26" w:rsidRDefault="00121A26" w:rsidP="00121A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121A2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121A2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120A35" w:rsidRDefault="00457AD3" w:rsidP="00457AD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В</w:t>
      </w:r>
      <w:r>
        <w:rPr>
          <w:rFonts w:ascii="Times New Roman" w:hAnsi="Times New Roman" w:cs="Times New Roman"/>
          <w:b w:val="0"/>
          <w:sz w:val="24"/>
          <w:szCs w:val="24"/>
        </w:rPr>
        <w:t>паспорте муниципальной программы Денисовского сельского поселения «</w:t>
      </w:r>
      <w:r w:rsidRPr="00457AD3">
        <w:rPr>
          <w:rFonts w:ascii="Times New Roman" w:eastAsia="Times New Roman" w:hAnsi="Times New Roman" w:cs="Times New Roman"/>
          <w:b w:val="0"/>
          <w:sz w:val="24"/>
          <w:szCs w:val="24"/>
        </w:rPr>
        <w:t>Социальная поддержка граждан</w:t>
      </w:r>
      <w:r w:rsidRPr="00457AD3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пункт «Ответственный исполнитель муниципальной программы» изложить в новой редакции:</w:t>
      </w:r>
    </w:p>
    <w:p w:rsidR="00457AD3" w:rsidRDefault="00457AD3" w:rsidP="00B77B2A">
      <w:pPr>
        <w:pStyle w:val="ConsPlusNonformat"/>
        <w:widowControl/>
        <w:tabs>
          <w:tab w:val="center" w:pos="51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«Ответственный исполнитель</w:t>
      </w:r>
      <w:r w:rsidR="00B77B2A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="00B77B2A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B77B2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457AD3" w:rsidRDefault="00457AD3" w:rsidP="00457A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3F74">
        <w:rPr>
          <w:rFonts w:ascii="Times New Roman" w:hAnsi="Times New Roman" w:cs="Times New Roman"/>
          <w:sz w:val="24"/>
          <w:szCs w:val="24"/>
        </w:rPr>
        <w:t xml:space="preserve"> муниципальной программы – </w:t>
      </w:r>
      <w:r w:rsidR="00B77B2A">
        <w:rPr>
          <w:rFonts w:ascii="Times New Roman" w:hAnsi="Times New Roman" w:cs="Times New Roman"/>
          <w:sz w:val="24"/>
          <w:szCs w:val="24"/>
        </w:rPr>
        <w:t xml:space="preserve">                           г</w:t>
      </w:r>
      <w:r>
        <w:rPr>
          <w:rFonts w:ascii="Times New Roman" w:hAnsi="Times New Roman" w:cs="Times New Roman"/>
          <w:sz w:val="24"/>
          <w:szCs w:val="24"/>
        </w:rPr>
        <w:t xml:space="preserve">лавный специалист по бухгалтерскому учету </w:t>
      </w:r>
    </w:p>
    <w:p w:rsidR="00457AD3" w:rsidRDefault="00457AD3" w:rsidP="00457A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Фурсова Г.В»</w:t>
      </w:r>
    </w:p>
    <w:p w:rsidR="00457AD3" w:rsidRDefault="00457AD3" w:rsidP="00457AD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Default="00457AD3" w:rsidP="00457A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паспорте подпрограммы «</w:t>
      </w:r>
      <w:r w:rsidRPr="00457AD3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</w:t>
      </w:r>
      <w:r>
        <w:rPr>
          <w:rFonts w:ascii="Times New Roman" w:hAnsi="Times New Roman" w:cs="Times New Roman"/>
          <w:sz w:val="24"/>
          <w:szCs w:val="24"/>
        </w:rPr>
        <w:t>» пункт 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подпрограммы» изложить в новой редакции</w:t>
      </w:r>
    </w:p>
    <w:p w:rsidR="00B77B2A" w:rsidRDefault="00457AD3" w:rsidP="00457A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663AC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</w:t>
      </w:r>
      <w:r w:rsidRPr="00FB3F74">
        <w:rPr>
          <w:rFonts w:ascii="Times New Roman" w:hAnsi="Times New Roman" w:cs="Times New Roman"/>
          <w:sz w:val="24"/>
          <w:szCs w:val="24"/>
        </w:rPr>
        <w:t xml:space="preserve"> – </w:t>
      </w:r>
      <w:r w:rsidR="00B77B2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77B2A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B77B2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457AD3" w:rsidRDefault="00B77B2A" w:rsidP="00B77B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</w:t>
      </w:r>
      <w:r w:rsidR="00457AD3">
        <w:rPr>
          <w:rFonts w:ascii="Times New Roman" w:hAnsi="Times New Roman" w:cs="Times New Roman"/>
          <w:sz w:val="24"/>
          <w:szCs w:val="24"/>
        </w:rPr>
        <w:t xml:space="preserve">лавный специалист по бухгалтерскому учету </w:t>
      </w:r>
    </w:p>
    <w:p w:rsidR="00457AD3" w:rsidRDefault="00457AD3" w:rsidP="00457A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Фурсова Г.В.»</w:t>
      </w:r>
    </w:p>
    <w:p w:rsidR="00121A26" w:rsidRDefault="00121A26" w:rsidP="00457A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A26" w:rsidRPr="00A9094A" w:rsidRDefault="00862981" w:rsidP="008629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</w:t>
      </w:r>
      <w:r w:rsidR="00457AD3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121A26">
        <w:rPr>
          <w:rFonts w:ascii="Times New Roman" w:hAnsi="Times New Roman" w:cs="Times New Roman"/>
          <w:b w:val="0"/>
          <w:sz w:val="24"/>
          <w:szCs w:val="24"/>
        </w:rPr>
        <w:t xml:space="preserve">№2  к  муниципальной программе Денисовского сельского поселения </w:t>
      </w:r>
      <w:r w:rsidR="00121A26">
        <w:rPr>
          <w:rFonts w:ascii="Times New Roman" w:hAnsi="Times New Roman" w:cs="Times New Roman"/>
          <w:sz w:val="24"/>
          <w:szCs w:val="24"/>
        </w:rPr>
        <w:t>«</w:t>
      </w:r>
      <w:r w:rsidR="00121A26" w:rsidRPr="00A9094A">
        <w:rPr>
          <w:rFonts w:ascii="Times New Roman" w:eastAsia="Times New Roman" w:hAnsi="Times New Roman" w:cs="Times New Roman"/>
          <w:b w:val="0"/>
          <w:sz w:val="24"/>
          <w:szCs w:val="24"/>
        </w:rPr>
        <w:t>Социальная поддержка граждан</w:t>
      </w:r>
      <w:r w:rsidR="00121A26" w:rsidRPr="00A9094A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121A26" w:rsidRPr="00A9094A" w:rsidRDefault="00121A26" w:rsidP="00121A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2981" w:rsidRPr="00A9094A" w:rsidRDefault="00862981" w:rsidP="008629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1,4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№3  к  муниципальной программе Денисовского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094A">
        <w:rPr>
          <w:rFonts w:ascii="Times New Roman" w:eastAsia="Times New Roman" w:hAnsi="Times New Roman" w:cs="Times New Roman"/>
          <w:b w:val="0"/>
          <w:sz w:val="24"/>
          <w:szCs w:val="24"/>
        </w:rPr>
        <w:t>Социальная поддержка граждан</w:t>
      </w:r>
      <w:r w:rsidRPr="00A9094A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121A26" w:rsidRDefault="00121A26" w:rsidP="00121A26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121A26" w:rsidSect="0096655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21A26" w:rsidRPr="006A70BE" w:rsidRDefault="00121A26" w:rsidP="00121A26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№2 к </w:t>
      </w:r>
      <w:r>
        <w:rPr>
          <w:rFonts w:ascii="Times New Roman" w:hAnsi="Times New Roman" w:cs="Times New Roman"/>
          <w:kern w:val="2"/>
          <w:sz w:val="24"/>
          <w:szCs w:val="24"/>
        </w:rPr>
        <w:t>муниципальной программе</w:t>
      </w:r>
    </w:p>
    <w:p w:rsidR="00121A26" w:rsidRPr="006A70BE" w:rsidRDefault="00121A26" w:rsidP="00121A26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121A26" w:rsidRDefault="00121A26" w:rsidP="00121A26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kern w:val="2"/>
          <w:sz w:val="24"/>
          <w:szCs w:val="24"/>
        </w:rPr>
        <w:t>«Социальная поддержка граждан»</w:t>
      </w:r>
    </w:p>
    <w:p w:rsidR="00121A26" w:rsidRPr="006D2873" w:rsidRDefault="00121A26" w:rsidP="00121A2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21A26" w:rsidRPr="006D2873" w:rsidRDefault="00121A26" w:rsidP="00121A26">
      <w:pPr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ПЕРЕЧЕНЬ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br/>
        <w:t>муниципальной программы Денисовского сельского поселения «Социальная поддержка граждан»</w:t>
      </w:r>
    </w:p>
    <w:p w:rsidR="00121A26" w:rsidRPr="006D2873" w:rsidRDefault="00121A26" w:rsidP="00121A26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1"/>
        <w:gridCol w:w="3208"/>
        <w:gridCol w:w="1770"/>
        <w:gridCol w:w="1391"/>
        <w:gridCol w:w="1392"/>
        <w:gridCol w:w="3029"/>
        <w:gridCol w:w="2523"/>
        <w:gridCol w:w="1994"/>
      </w:tblGrid>
      <w:tr w:rsidR="00121A26" w:rsidRPr="006D2873" w:rsidTr="009B5A7B">
        <w:tc>
          <w:tcPr>
            <w:tcW w:w="484" w:type="dxa"/>
            <w:vMerge w:val="restart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Соисполнитель,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Последствия</w:t>
            </w:r>
          </w:p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</w:p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Связь </w:t>
            </w:r>
          </w:p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121A26" w:rsidRPr="006D2873" w:rsidTr="009B5A7B">
        <w:tc>
          <w:tcPr>
            <w:tcW w:w="484" w:type="dxa"/>
            <w:vMerge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21A26" w:rsidRPr="006D2873" w:rsidRDefault="00121A26" w:rsidP="00121A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2"/>
        <w:gridCol w:w="3207"/>
        <w:gridCol w:w="2014"/>
        <w:gridCol w:w="1147"/>
        <w:gridCol w:w="1392"/>
        <w:gridCol w:w="3029"/>
        <w:gridCol w:w="2523"/>
        <w:gridCol w:w="1994"/>
      </w:tblGrid>
      <w:tr w:rsidR="00121A26" w:rsidRPr="006D2873" w:rsidTr="009B5A7B">
        <w:trPr>
          <w:tblHeader/>
        </w:trPr>
        <w:tc>
          <w:tcPr>
            <w:tcW w:w="48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121A26" w:rsidRPr="006D2873" w:rsidTr="009B5A7B">
        <w:tc>
          <w:tcPr>
            <w:tcW w:w="48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121A26" w:rsidRPr="006D2873" w:rsidRDefault="003B22A3" w:rsidP="009B5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hyperlink w:anchor="sub_100" w:history="1">
              <w:r w:rsidR="00121A26" w:rsidRPr="006D2873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Подпрограмма 1</w:t>
              </w:r>
            </w:hyperlink>
            <w:r w:rsidR="00121A26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«Социальная поддержка отдельных категорий граждан»</w:t>
            </w:r>
          </w:p>
        </w:tc>
      </w:tr>
      <w:tr w:rsidR="00121A26" w:rsidRPr="006D2873" w:rsidTr="009B5A7B">
        <w:tc>
          <w:tcPr>
            <w:tcW w:w="48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Цель подпрограммы 1 «Повышение качества жизни отдельных категорий населения.»</w:t>
            </w:r>
          </w:p>
        </w:tc>
      </w:tr>
      <w:tr w:rsidR="00121A26" w:rsidRPr="006D2873" w:rsidTr="009B5A7B">
        <w:tc>
          <w:tcPr>
            <w:tcW w:w="48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Задача 1 подпрограммы 1 «Исполнение обязательств поселения по оказанию мер социальной поддержки отдельным категориям граждан»</w:t>
            </w:r>
          </w:p>
        </w:tc>
      </w:tr>
      <w:tr w:rsidR="00121A26" w:rsidRPr="006D2873" w:rsidTr="009B5A7B">
        <w:tc>
          <w:tcPr>
            <w:tcW w:w="48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2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bookmarkEnd w:id="0"/>
          </w:p>
        </w:tc>
        <w:tc>
          <w:tcPr>
            <w:tcW w:w="303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121A26" w:rsidRPr="006D2873" w:rsidRDefault="00121A26" w:rsidP="009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«Денисовское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поселение»</w:t>
            </w:r>
          </w:p>
        </w:tc>
        <w:tc>
          <w:tcPr>
            <w:tcW w:w="1906" w:type="dxa"/>
          </w:tcPr>
          <w:p w:rsidR="00457AD3" w:rsidRPr="00B77B2A" w:rsidRDefault="00B77B2A" w:rsidP="00457A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77B2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B77B2A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77B2A">
              <w:rPr>
                <w:rFonts w:ascii="Times New Roman" w:hAnsi="Times New Roman" w:cs="Times New Roman"/>
              </w:rPr>
              <w:t xml:space="preserve"> сельского </w:t>
            </w:r>
            <w:proofErr w:type="spellStart"/>
            <w:r w:rsidRPr="00B77B2A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B77B2A">
              <w:rPr>
                <w:rFonts w:ascii="Times New Roman" w:hAnsi="Times New Roman" w:cs="Times New Roman"/>
              </w:rPr>
              <w:t>,г</w:t>
            </w:r>
            <w:proofErr w:type="gramEnd"/>
            <w:r w:rsidR="00457AD3" w:rsidRPr="00B77B2A">
              <w:rPr>
                <w:rFonts w:ascii="Times New Roman" w:hAnsi="Times New Roman" w:cs="Times New Roman"/>
              </w:rPr>
              <w:t>лавный</w:t>
            </w:r>
            <w:proofErr w:type="spellEnd"/>
            <w:r w:rsidR="00457AD3" w:rsidRPr="00B77B2A">
              <w:rPr>
                <w:rFonts w:ascii="Times New Roman" w:hAnsi="Times New Roman" w:cs="Times New Roman"/>
              </w:rPr>
              <w:t xml:space="preserve"> специалист по бухгалтерскому учету                                                                              Фурсова Г.В.</w:t>
            </w:r>
          </w:p>
          <w:p w:rsidR="00121A26" w:rsidRPr="006D2873" w:rsidRDefault="00121A26" w:rsidP="009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2388" w:type="dxa"/>
          </w:tcPr>
          <w:p w:rsidR="00121A26" w:rsidRPr="006D2873" w:rsidRDefault="00121A26" w:rsidP="009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уровня жизни отдельных категорий граждан</w:t>
            </w:r>
          </w:p>
        </w:tc>
        <w:tc>
          <w:tcPr>
            <w:tcW w:w="1887" w:type="dxa"/>
          </w:tcPr>
          <w:p w:rsidR="00121A26" w:rsidRPr="006D2873" w:rsidRDefault="003B22A3" w:rsidP="009B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211" w:history="1">
              <w:r w:rsidR="00121A26" w:rsidRPr="006D2873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 xml:space="preserve">показатель </w:t>
              </w:r>
              <w:r w:rsidR="00121A26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1,</w:t>
              </w:r>
              <w:r w:rsidR="00121A26" w:rsidRPr="006D2873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1.1</w:t>
              </w:r>
            </w:hyperlink>
          </w:p>
        </w:tc>
      </w:tr>
    </w:tbl>
    <w:p w:rsidR="00121A26" w:rsidRPr="006D2873" w:rsidRDefault="00121A26" w:rsidP="00121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A26" w:rsidRPr="006D2873" w:rsidRDefault="00121A26" w:rsidP="00121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A26" w:rsidRPr="006D2873" w:rsidRDefault="00121A26" w:rsidP="00121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AD3" w:rsidRDefault="00457AD3" w:rsidP="00457AD3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6D2873">
        <w:rPr>
          <w:rFonts w:ascii="Times New Roman" w:hAnsi="Times New Roman" w:cs="Times New Roman"/>
          <w:sz w:val="24"/>
          <w:szCs w:val="24"/>
        </w:rPr>
        <w:tab/>
      </w:r>
    </w:p>
    <w:p w:rsidR="00457AD3" w:rsidRPr="006D2873" w:rsidRDefault="00457AD3" w:rsidP="00457AD3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к </w:t>
      </w:r>
      <w:hyperlink w:anchor="sub_1000" w:history="1">
        <w:r w:rsidRPr="006D2873">
          <w:rPr>
            <w:rFonts w:ascii="Times New Roman" w:hAnsi="Times New Roman" w:cs="Times New Roman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457AD3" w:rsidRDefault="00457AD3" w:rsidP="00457AD3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Денисовского сельского поселения</w:t>
      </w:r>
    </w:p>
    <w:p w:rsidR="00457AD3" w:rsidRPr="006D2873" w:rsidRDefault="00457AD3" w:rsidP="00457AD3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 «Социальная поддержка граждан»</w:t>
      </w:r>
    </w:p>
    <w:p w:rsidR="00457AD3" w:rsidRPr="006D2873" w:rsidRDefault="00457AD3" w:rsidP="00457AD3">
      <w:pPr>
        <w:tabs>
          <w:tab w:val="left" w:pos="14640"/>
        </w:tabs>
        <w:rPr>
          <w:rFonts w:ascii="Times New Roman" w:hAnsi="Times New Roman" w:cs="Times New Roman"/>
          <w:sz w:val="24"/>
          <w:szCs w:val="24"/>
        </w:rPr>
      </w:pPr>
    </w:p>
    <w:p w:rsidR="00457AD3" w:rsidRPr="006D2873" w:rsidRDefault="00457AD3" w:rsidP="00457AD3">
      <w:pPr>
        <w:rPr>
          <w:rFonts w:ascii="Times New Roman" w:hAnsi="Times New Roman" w:cs="Times New Roman"/>
          <w:sz w:val="24"/>
          <w:szCs w:val="24"/>
        </w:rPr>
      </w:pPr>
    </w:p>
    <w:p w:rsidR="00457AD3" w:rsidRPr="006D2873" w:rsidRDefault="00457AD3" w:rsidP="00457AD3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457AD3" w:rsidRPr="006D2873" w:rsidRDefault="00457AD3" w:rsidP="00457AD3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457AD3" w:rsidRPr="006D2873" w:rsidRDefault="00457AD3" w:rsidP="00457AD3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457AD3" w:rsidRPr="006D2873" w:rsidTr="00504A59">
        <w:trPr>
          <w:tblHeader/>
        </w:trPr>
        <w:tc>
          <w:tcPr>
            <w:tcW w:w="2746" w:type="dxa"/>
            <w:vMerge w:val="restart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57AD3" w:rsidRPr="006D2873" w:rsidTr="00504A59">
        <w:trPr>
          <w:tblHeader/>
        </w:trPr>
        <w:tc>
          <w:tcPr>
            <w:tcW w:w="2746" w:type="dxa"/>
            <w:vMerge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457AD3" w:rsidRPr="006D2873" w:rsidRDefault="00457AD3" w:rsidP="00457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457AD3" w:rsidRPr="006D2873" w:rsidTr="00504A59">
        <w:trPr>
          <w:tblHeader/>
        </w:trPr>
        <w:tc>
          <w:tcPr>
            <w:tcW w:w="1916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87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6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16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1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07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3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3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3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2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2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2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2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2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2" w:type="dxa"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57AD3" w:rsidRPr="006D2873" w:rsidTr="00504A59">
        <w:tc>
          <w:tcPr>
            <w:tcW w:w="1916" w:type="dxa"/>
            <w:vMerge w:val="restart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Социальная поддержка 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1187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</w:t>
            </w:r>
          </w:p>
          <w:p w:rsidR="00457AD3" w:rsidRPr="006D2873" w:rsidRDefault="00457AD3" w:rsidP="00504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36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7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6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1" w:type="dxa"/>
            <w:hideMark/>
          </w:tcPr>
          <w:p w:rsidR="00457AD3" w:rsidRPr="006D2873" w:rsidRDefault="00457AD3" w:rsidP="00504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457AD3" w:rsidRPr="006D2873" w:rsidRDefault="008C1307" w:rsidP="00504A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813" w:type="dxa"/>
            <w:hideMark/>
          </w:tcPr>
          <w:p w:rsidR="00457AD3" w:rsidRPr="006D2873" w:rsidRDefault="00457AD3" w:rsidP="00504A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457AD3" w:rsidRPr="006D2873" w:rsidRDefault="008C1307" w:rsidP="00504A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3" w:type="dxa"/>
            <w:hideMark/>
          </w:tcPr>
          <w:p w:rsidR="00457AD3" w:rsidRPr="006D2873" w:rsidRDefault="008C1307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810" w:type="dxa"/>
            <w:hideMark/>
          </w:tcPr>
          <w:p w:rsidR="00457AD3" w:rsidRPr="006D2873" w:rsidRDefault="008C1307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2" w:type="dxa"/>
            <w:hideMark/>
          </w:tcPr>
          <w:p w:rsidR="00457AD3" w:rsidRPr="006D2873" w:rsidRDefault="008C1307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2" w:type="dxa"/>
            <w:hideMark/>
          </w:tcPr>
          <w:p w:rsidR="00457AD3" w:rsidRPr="006D2873" w:rsidRDefault="00457AD3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457AD3" w:rsidRPr="006D2873" w:rsidRDefault="00457AD3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</w:tcPr>
          <w:p w:rsidR="00457AD3" w:rsidRPr="006D2873" w:rsidRDefault="00457AD3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457AD3" w:rsidRPr="006D2873" w:rsidRDefault="00457AD3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457AD3" w:rsidRPr="006D2873" w:rsidRDefault="00457AD3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457AD3" w:rsidRPr="006D2873" w:rsidRDefault="00457AD3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457AD3" w:rsidRPr="006D2873" w:rsidRDefault="00457AD3" w:rsidP="00504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8C1307" w:rsidRPr="006D2873" w:rsidTr="00504A59">
        <w:tc>
          <w:tcPr>
            <w:tcW w:w="1916" w:type="dxa"/>
            <w:vMerge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hideMark/>
          </w:tcPr>
          <w:p w:rsidR="008C1307" w:rsidRDefault="008C1307" w:rsidP="008C1307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Денисовского</w:t>
            </w:r>
            <w:proofErr w:type="spellEnd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proofErr w:type="spellStart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поселения,главный</w:t>
            </w:r>
            <w:proofErr w:type="spellEnd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36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27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6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1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810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8C1307" w:rsidRPr="006D2873" w:rsidTr="00504A59">
        <w:tc>
          <w:tcPr>
            <w:tcW w:w="1916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87" w:type="dxa"/>
            <w:hideMark/>
          </w:tcPr>
          <w:p w:rsidR="008C1307" w:rsidRDefault="008C1307" w:rsidP="008C1307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Денисовского</w:t>
            </w:r>
            <w:proofErr w:type="spellEnd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proofErr w:type="spellStart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поселения,главный</w:t>
            </w:r>
            <w:proofErr w:type="spellEnd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36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27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6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1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810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8C1307" w:rsidRPr="006D2873" w:rsidTr="00504A59">
        <w:tc>
          <w:tcPr>
            <w:tcW w:w="1916" w:type="dxa"/>
            <w:hideMark/>
          </w:tcPr>
          <w:p w:rsidR="008C1307" w:rsidRDefault="008C1307" w:rsidP="008C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6" w:colLast="11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1.1.Выплата государственной пенсии за выслугу лет служащим, замещавшим муниципальные должности и должности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  </w:t>
            </w:r>
            <w:proofErr w:type="gramStart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1307" w:rsidRPr="006D2873" w:rsidRDefault="008C1307" w:rsidP="008C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«Денисовское сельское поселение»</w:t>
            </w:r>
          </w:p>
        </w:tc>
        <w:tc>
          <w:tcPr>
            <w:tcW w:w="1187" w:type="dxa"/>
            <w:hideMark/>
          </w:tcPr>
          <w:p w:rsidR="008C1307" w:rsidRDefault="008C1307" w:rsidP="008C1307">
            <w:r w:rsidRPr="002E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Денисовского</w:t>
            </w:r>
            <w:proofErr w:type="spellEnd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proofErr w:type="spellStart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поселения,главный</w:t>
            </w:r>
            <w:proofErr w:type="spellEnd"/>
            <w:r w:rsidRPr="002E0D7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36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27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16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1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07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3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810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8C1307" w:rsidRPr="006D2873" w:rsidRDefault="008C1307" w:rsidP="008C13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bookmarkEnd w:id="1"/>
    </w:tbl>
    <w:p w:rsidR="00457AD3" w:rsidRPr="006D2873" w:rsidRDefault="00457AD3" w:rsidP="00457AD3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457AD3" w:rsidRPr="006D2873" w:rsidRDefault="00457AD3" w:rsidP="00457AD3">
      <w:pPr>
        <w:rPr>
          <w:rFonts w:ascii="Times New Roman" w:hAnsi="Times New Roman" w:cs="Times New Roman"/>
          <w:sz w:val="24"/>
          <w:szCs w:val="24"/>
        </w:rPr>
      </w:pPr>
    </w:p>
    <w:p w:rsidR="00457AD3" w:rsidRPr="006D2873" w:rsidRDefault="00457AD3" w:rsidP="00457AD3">
      <w:pPr>
        <w:rPr>
          <w:rFonts w:ascii="Times New Roman" w:hAnsi="Times New Roman" w:cs="Times New Roman"/>
          <w:sz w:val="24"/>
          <w:szCs w:val="24"/>
        </w:rPr>
      </w:pPr>
    </w:p>
    <w:p w:rsidR="00121A26" w:rsidRPr="006D2873" w:rsidRDefault="00121A26" w:rsidP="00121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A26" w:rsidRPr="006D2873" w:rsidRDefault="00121A26" w:rsidP="00121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121A26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9A0CE1" w:rsidRDefault="009A0CE1"/>
    <w:sectPr w:rsidR="009A0CE1" w:rsidSect="00121A2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56E8"/>
    <w:multiLevelType w:val="multilevel"/>
    <w:tmpl w:val="975C1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1B3D"/>
    <w:rsid w:val="00121A26"/>
    <w:rsid w:val="00211954"/>
    <w:rsid w:val="003B22A3"/>
    <w:rsid w:val="00455332"/>
    <w:rsid w:val="00457AD3"/>
    <w:rsid w:val="005228AD"/>
    <w:rsid w:val="00813D89"/>
    <w:rsid w:val="00862981"/>
    <w:rsid w:val="008C1307"/>
    <w:rsid w:val="009A0CE1"/>
    <w:rsid w:val="00B77B2A"/>
    <w:rsid w:val="00DD1B3D"/>
    <w:rsid w:val="00F2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1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A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a3">
    <w:name w:val="Без интервала Знак"/>
    <w:link w:val="a4"/>
    <w:uiPriority w:val="1"/>
    <w:locked/>
    <w:rsid w:val="00121A26"/>
  </w:style>
  <w:style w:type="paragraph" w:styleId="a4">
    <w:name w:val="No Spacing"/>
    <w:link w:val="a3"/>
    <w:uiPriority w:val="1"/>
    <w:qFormat/>
    <w:rsid w:val="00121A26"/>
    <w:pPr>
      <w:spacing w:after="0" w:line="240" w:lineRule="auto"/>
    </w:pPr>
  </w:style>
  <w:style w:type="paragraph" w:customStyle="1" w:styleId="a5">
    <w:name w:val="Базовый"/>
    <w:rsid w:val="00121A26"/>
    <w:pPr>
      <w:suppressAutoHyphens/>
      <w:spacing w:line="256" w:lineRule="auto"/>
    </w:pPr>
    <w:rPr>
      <w:rFonts w:ascii="Calibri" w:eastAsia="SimSun" w:hAnsi="Calibri" w:cs="Calibri"/>
    </w:rPr>
  </w:style>
  <w:style w:type="paragraph" w:customStyle="1" w:styleId="ConsPlusNonformat">
    <w:name w:val="ConsPlusNonformat"/>
    <w:rsid w:val="00457AD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5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9</cp:revision>
  <dcterms:created xsi:type="dcterms:W3CDTF">2021-10-08T07:39:00Z</dcterms:created>
  <dcterms:modified xsi:type="dcterms:W3CDTF">2021-11-26T12:18:00Z</dcterms:modified>
</cp:coreProperties>
</file>